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A7D62" w14:textId="4E90407D" w:rsidR="00B434CD" w:rsidRDefault="00B434CD">
      <w:r>
        <w:rPr>
          <w:noProof/>
        </w:rPr>
        <w:drawing>
          <wp:anchor distT="0" distB="0" distL="114300" distR="114300" simplePos="0" relativeHeight="251659264" behindDoc="0" locked="0" layoutInCell="1" allowOverlap="1" wp14:anchorId="7C18FDFA" wp14:editId="65D456CE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612130" cy="7688580"/>
            <wp:effectExtent l="0" t="0" r="7620" b="762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88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2675">
        <w:t xml:space="preserve">Vanessa Castillo </w:t>
      </w:r>
    </w:p>
    <w:p w14:paraId="0F06E583" w14:textId="169F8DDC" w:rsidR="00BA2675" w:rsidRDefault="00BA2675"/>
    <w:p w14:paraId="4C15288C" w14:textId="219E5BBE" w:rsidR="00FB35DE" w:rsidRDefault="00FB35DE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B6E3BAE" wp14:editId="714C37B3">
            <wp:simplePos x="0" y="0"/>
            <wp:positionH relativeFrom="column">
              <wp:posOffset>248285</wp:posOffset>
            </wp:positionH>
            <wp:positionV relativeFrom="paragraph">
              <wp:posOffset>380365</wp:posOffset>
            </wp:positionV>
            <wp:extent cx="5612130" cy="7875270"/>
            <wp:effectExtent l="0" t="0" r="762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875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71F8">
        <w:t>Vanessa Castillo</w:t>
      </w:r>
    </w:p>
    <w:p w14:paraId="561FA2EC" w14:textId="6470218E" w:rsidR="00FB35DE" w:rsidRDefault="00FB35DE"/>
    <w:sectPr w:rsidR="00FB35DE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CD"/>
    <w:rsid w:val="00034CC1"/>
    <w:rsid w:val="005E71F8"/>
    <w:rsid w:val="00A8226E"/>
    <w:rsid w:val="00B434CD"/>
    <w:rsid w:val="00BA2675"/>
    <w:rsid w:val="00FB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9F42C8"/>
  <w15:chartTrackingRefBased/>
  <w15:docId w15:val="{8D3B630B-3B0C-DB40-A4D8-41C50CF0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</Words>
  <Characters>33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50257773783</dc:creator>
  <cp:keywords/>
  <dc:description/>
  <cp:lastModifiedBy>50257773783</cp:lastModifiedBy>
  <cp:revision>2</cp:revision>
  <dcterms:created xsi:type="dcterms:W3CDTF">2021-10-12T04:37:00Z</dcterms:created>
  <dcterms:modified xsi:type="dcterms:W3CDTF">2021-10-12T04:37:00Z</dcterms:modified>
</cp:coreProperties>
</file>