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C30" w:rsidRDefault="00774C30">
      <w:pPr>
        <w:rPr>
          <w:b/>
          <w:bCs/>
          <w:lang w:val="es-ES"/>
        </w:rPr>
      </w:pPr>
      <w:r>
        <w:rPr>
          <w:b/>
          <w:bCs/>
          <w:lang w:val="es-ES"/>
        </w:rPr>
        <w:t>Descripción</w:t>
      </w:r>
    </w:p>
    <w:p w:rsidR="00774C30" w:rsidRPr="00774C30" w:rsidRDefault="00774C30">
      <w:r>
        <w:rPr>
          <w:lang w:val="es-ES"/>
        </w:rPr>
        <w:t xml:space="preserve">Tendría que ser amable, </w:t>
      </w:r>
      <w:r w:rsidR="004B5873">
        <w:rPr>
          <w:lang w:val="es-ES"/>
        </w:rPr>
        <w:t>bonita, inteligente, con carácter</w:t>
      </w:r>
      <w:r w:rsidR="00B44215">
        <w:rPr>
          <w:lang w:val="es-ES"/>
        </w:rPr>
        <w:t xml:space="preserve">, tamaño promedio, morena clara, pelo largo, </w:t>
      </w:r>
      <w:r w:rsidR="00BE0508">
        <w:rPr>
          <w:lang w:val="es-ES"/>
        </w:rPr>
        <w:t xml:space="preserve">que </w:t>
      </w:r>
      <w:r w:rsidR="00BF2CA7">
        <w:rPr>
          <w:lang w:val="es-ES"/>
        </w:rPr>
        <w:t xml:space="preserve">no sea ni tan gorda ni tan delgada y que sepa cocinar. </w:t>
      </w:r>
    </w:p>
    <w:sectPr w:rsidR="00774C30" w:rsidRPr="0077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30"/>
    <w:rsid w:val="004B5873"/>
    <w:rsid w:val="00774C30"/>
    <w:rsid w:val="00855FAA"/>
    <w:rsid w:val="00B44215"/>
    <w:rsid w:val="00BE0508"/>
    <w:rsid w:val="00BF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224206"/>
  <w15:chartTrackingRefBased/>
  <w15:docId w15:val="{EFE3EC55-618F-2C45-94C9-86EE53C7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148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david.enriqeventura@gmail.com</dc:creator>
  <cp:keywords/>
  <dc:description/>
  <cp:lastModifiedBy>david.enriqeventura@gmail.com</cp:lastModifiedBy>
  <cp:revision>6</cp:revision>
  <dcterms:created xsi:type="dcterms:W3CDTF">2022-06-21T17:30:00Z</dcterms:created>
  <dcterms:modified xsi:type="dcterms:W3CDTF">2022-06-21T17:34:00Z</dcterms:modified>
</cp:coreProperties>
</file>