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96ED" w14:textId="77777777" w:rsidR="00616F62" w:rsidRDefault="00616F62" w:rsidP="00616F62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Colegio Científico Montessori</w:t>
      </w:r>
    </w:p>
    <w:p w14:paraId="0354E083" w14:textId="77777777" w:rsidR="00616F62" w:rsidRDefault="00616F62" w:rsidP="00616F62">
      <w:pPr>
        <w:jc w:val="center"/>
        <w:rPr>
          <w:color w:val="FF0000"/>
          <w:sz w:val="28"/>
          <w:szCs w:val="28"/>
        </w:rPr>
      </w:pPr>
    </w:p>
    <w:p w14:paraId="6A35AFF8" w14:textId="77777777" w:rsidR="00616F62" w:rsidRDefault="00616F62" w:rsidP="00616F62">
      <w:pPr>
        <w:rPr>
          <w:color w:val="4472C4" w:themeColor="accent1"/>
          <w:sz w:val="28"/>
          <w:szCs w:val="28"/>
        </w:rPr>
      </w:pPr>
    </w:p>
    <w:p w14:paraId="28ACA7A5" w14:textId="77777777" w:rsidR="00616F62" w:rsidRPr="00DB224E" w:rsidRDefault="00616F62" w:rsidP="00616F62">
      <w:pPr>
        <w:rPr>
          <w:sz w:val="28"/>
          <w:szCs w:val="28"/>
        </w:rPr>
      </w:pPr>
      <w:r>
        <w:rPr>
          <w:color w:val="4472C4" w:themeColor="accent1"/>
          <w:sz w:val="28"/>
          <w:szCs w:val="28"/>
        </w:rPr>
        <w:t>Nombre</w:t>
      </w:r>
      <w:r>
        <w:rPr>
          <w:sz w:val="28"/>
          <w:szCs w:val="28"/>
        </w:rPr>
        <w:t>: Pablo Leonel Lara Muñoz</w:t>
      </w:r>
    </w:p>
    <w:p w14:paraId="02A83AAA" w14:textId="77777777" w:rsidR="00616F62" w:rsidRDefault="00616F62" w:rsidP="00616F62">
      <w:pPr>
        <w:rPr>
          <w:color w:val="4472C4" w:themeColor="accent1"/>
          <w:sz w:val="28"/>
          <w:szCs w:val="28"/>
        </w:rPr>
      </w:pPr>
    </w:p>
    <w:p w14:paraId="0ADF3772" w14:textId="77777777" w:rsidR="00616F62" w:rsidRDefault="00616F62" w:rsidP="00616F62">
      <w:pPr>
        <w:rPr>
          <w:color w:val="4472C4" w:themeColor="accent1"/>
          <w:sz w:val="28"/>
          <w:szCs w:val="28"/>
        </w:rPr>
      </w:pPr>
    </w:p>
    <w:p w14:paraId="305EBFEC" w14:textId="77777777" w:rsidR="00616F62" w:rsidRDefault="00616F62" w:rsidP="00616F62">
      <w:pPr>
        <w:rPr>
          <w:color w:val="4472C4" w:themeColor="accent1"/>
          <w:sz w:val="28"/>
          <w:szCs w:val="28"/>
        </w:rPr>
      </w:pPr>
    </w:p>
    <w:p w14:paraId="3DF59159" w14:textId="77777777" w:rsidR="00616F62" w:rsidRPr="00721BB8" w:rsidRDefault="00616F62" w:rsidP="00616F62">
      <w:pPr>
        <w:rPr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Maestra: </w:t>
      </w:r>
      <w:r>
        <w:rPr>
          <w:sz w:val="28"/>
          <w:szCs w:val="28"/>
        </w:rPr>
        <w:t>Glendy Sosa</w:t>
      </w:r>
    </w:p>
    <w:p w14:paraId="10D5DF03" w14:textId="77777777" w:rsidR="00616F62" w:rsidRDefault="00616F62" w:rsidP="00616F62">
      <w:pPr>
        <w:rPr>
          <w:color w:val="4472C4" w:themeColor="accent1"/>
          <w:sz w:val="28"/>
          <w:szCs w:val="28"/>
        </w:rPr>
      </w:pPr>
    </w:p>
    <w:p w14:paraId="77D91F72" w14:textId="77777777" w:rsidR="00616F62" w:rsidRDefault="00616F62" w:rsidP="00616F62">
      <w:pPr>
        <w:rPr>
          <w:color w:val="4472C4" w:themeColor="accent1"/>
          <w:sz w:val="28"/>
          <w:szCs w:val="28"/>
        </w:rPr>
      </w:pPr>
    </w:p>
    <w:p w14:paraId="5F9862CE" w14:textId="77777777" w:rsidR="00616F62" w:rsidRDefault="00616F62" w:rsidP="00616F62">
      <w:pPr>
        <w:rPr>
          <w:color w:val="4472C4" w:themeColor="accent1"/>
          <w:sz w:val="28"/>
          <w:szCs w:val="28"/>
        </w:rPr>
      </w:pPr>
    </w:p>
    <w:p w14:paraId="7413658E" w14:textId="77777777" w:rsidR="00616F62" w:rsidRDefault="00616F62" w:rsidP="00616F62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Curso</w:t>
      </w:r>
      <w:r>
        <w:rPr>
          <w:sz w:val="28"/>
          <w:szCs w:val="28"/>
        </w:rPr>
        <w:t>: Educación Física</w:t>
      </w:r>
    </w:p>
    <w:p w14:paraId="272BE7EE" w14:textId="77777777" w:rsidR="00616F62" w:rsidRDefault="00616F62" w:rsidP="00616F62">
      <w:pPr>
        <w:rPr>
          <w:color w:val="4472C4" w:themeColor="accent1"/>
          <w:sz w:val="28"/>
          <w:szCs w:val="28"/>
        </w:rPr>
      </w:pPr>
    </w:p>
    <w:p w14:paraId="5A6D6C4D" w14:textId="77777777" w:rsidR="00616F62" w:rsidRDefault="00616F62" w:rsidP="00616F62">
      <w:pPr>
        <w:rPr>
          <w:color w:val="4472C4" w:themeColor="accent1"/>
          <w:sz w:val="28"/>
          <w:szCs w:val="28"/>
        </w:rPr>
      </w:pPr>
    </w:p>
    <w:p w14:paraId="32E0B3D2" w14:textId="77777777" w:rsidR="00616F62" w:rsidRDefault="00616F62" w:rsidP="00616F62">
      <w:pPr>
        <w:rPr>
          <w:color w:val="4472C4" w:themeColor="accent1"/>
          <w:sz w:val="28"/>
          <w:szCs w:val="28"/>
        </w:rPr>
      </w:pPr>
    </w:p>
    <w:p w14:paraId="715F3DB4" w14:textId="7CDAC63E" w:rsidR="00616F62" w:rsidRPr="00DB224E" w:rsidRDefault="00616F62" w:rsidP="00616F62">
      <w:pPr>
        <w:rPr>
          <w:sz w:val="28"/>
          <w:szCs w:val="28"/>
        </w:rPr>
      </w:pPr>
      <w:r>
        <w:rPr>
          <w:color w:val="4472C4" w:themeColor="accent1"/>
          <w:sz w:val="28"/>
          <w:szCs w:val="28"/>
        </w:rPr>
        <w:t>Tema</w:t>
      </w:r>
      <w:r>
        <w:rPr>
          <w:sz w:val="28"/>
          <w:szCs w:val="28"/>
        </w:rPr>
        <w:t xml:space="preserve">: Ejercicios del Tren </w:t>
      </w:r>
      <w:r>
        <w:rPr>
          <w:sz w:val="28"/>
          <w:szCs w:val="28"/>
        </w:rPr>
        <w:t>Inferior con peso</w:t>
      </w:r>
    </w:p>
    <w:p w14:paraId="6DCF07FE" w14:textId="77777777" w:rsidR="00616F62" w:rsidRDefault="00616F62" w:rsidP="00616F62">
      <w:pPr>
        <w:rPr>
          <w:color w:val="4472C4" w:themeColor="accent1"/>
          <w:sz w:val="28"/>
          <w:szCs w:val="28"/>
        </w:rPr>
      </w:pPr>
    </w:p>
    <w:p w14:paraId="3A7280CD" w14:textId="77777777" w:rsidR="00616F62" w:rsidRDefault="00616F62" w:rsidP="00616F62">
      <w:pPr>
        <w:rPr>
          <w:color w:val="4472C4" w:themeColor="accent1"/>
          <w:sz w:val="28"/>
          <w:szCs w:val="28"/>
        </w:rPr>
      </w:pPr>
    </w:p>
    <w:p w14:paraId="55C4171B" w14:textId="77777777" w:rsidR="00616F62" w:rsidRDefault="00616F62" w:rsidP="00616F62">
      <w:pPr>
        <w:rPr>
          <w:color w:val="4472C4" w:themeColor="accent1"/>
          <w:sz w:val="28"/>
          <w:szCs w:val="28"/>
        </w:rPr>
      </w:pPr>
    </w:p>
    <w:p w14:paraId="5EB75075" w14:textId="51E1BA2F" w:rsidR="00616F62" w:rsidRDefault="00616F62" w:rsidP="00616F62">
      <w:pPr>
        <w:rPr>
          <w:sz w:val="28"/>
          <w:szCs w:val="28"/>
        </w:rPr>
      </w:pPr>
      <w:r>
        <w:rPr>
          <w:color w:val="4472C4" w:themeColor="accent1"/>
          <w:sz w:val="28"/>
          <w:szCs w:val="28"/>
        </w:rPr>
        <w:t>Fecha</w:t>
      </w:r>
      <w:r>
        <w:rPr>
          <w:sz w:val="28"/>
          <w:szCs w:val="28"/>
        </w:rPr>
        <w:t>: 1</w:t>
      </w:r>
      <w:r>
        <w:rPr>
          <w:sz w:val="28"/>
          <w:szCs w:val="28"/>
        </w:rPr>
        <w:t>7</w:t>
      </w:r>
      <w:r>
        <w:rPr>
          <w:sz w:val="28"/>
          <w:szCs w:val="28"/>
        </w:rPr>
        <w:t>/05/2022</w:t>
      </w:r>
    </w:p>
    <w:p w14:paraId="399676B1" w14:textId="77777777" w:rsidR="00616F62" w:rsidRDefault="00616F62" w:rsidP="00616F6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542423" w14:textId="77777777" w:rsidR="00616F62" w:rsidRDefault="00616F62" w:rsidP="00616F62">
      <w:pPr>
        <w:jc w:val="center"/>
        <w:rPr>
          <w:color w:val="FF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7990D" wp14:editId="72D73BCC">
                <wp:simplePos x="0" y="0"/>
                <wp:positionH relativeFrom="column">
                  <wp:posOffset>-470535</wp:posOffset>
                </wp:positionH>
                <wp:positionV relativeFrom="paragraph">
                  <wp:posOffset>-991235</wp:posOffset>
                </wp:positionV>
                <wp:extent cx="6659880" cy="1870364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1870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69000" w14:textId="77777777" w:rsidR="00616F62" w:rsidRPr="001254C1" w:rsidRDefault="00616F62" w:rsidP="00616F62">
                            <w:pPr>
                              <w:rPr>
                                <w:rFonts w:ascii="WeAreDIMDAM" w:hAnsi="WeAreDIMDAM"/>
                                <w:color w:val="2F5496" w:themeColor="accent1" w:themeShade="BF"/>
                                <w:sz w:val="96"/>
                                <w:szCs w:val="96"/>
                                <w:lang w:val="es-MX"/>
                              </w:rPr>
                            </w:pPr>
                            <w:r>
                              <w:rPr>
                                <w:rFonts w:ascii="WeAreDIMDAM" w:hAnsi="WeAreDIMDAM"/>
                                <w:color w:val="2F5496" w:themeColor="accent1" w:themeShade="BF"/>
                                <w:sz w:val="240"/>
                                <w:szCs w:val="240"/>
                                <w:lang w:val="es-MX"/>
                              </w:rPr>
                              <w:t>Ejercicios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7990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7.05pt;margin-top:-78.05pt;width:524.4pt;height:1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" filled="f" stroked="f" strokeweight=".5pt">
                <v:textbox>
                  <w:txbxContent>
                    <w:p w14:paraId="77B69000" w14:textId="77777777" w:rsidR="00616F62" w:rsidRPr="001254C1" w:rsidRDefault="00616F62" w:rsidP="00616F62">
                      <w:pPr>
                        <w:rPr>
                          <w:rFonts w:ascii="WeAreDIMDAM" w:hAnsi="WeAreDIMDAM"/>
                          <w:color w:val="2F5496" w:themeColor="accent1" w:themeShade="BF"/>
                          <w:sz w:val="96"/>
                          <w:szCs w:val="96"/>
                          <w:lang w:val="es-MX"/>
                        </w:rPr>
                      </w:pPr>
                      <w:r>
                        <w:rPr>
                          <w:rFonts w:ascii="WeAreDIMDAM" w:hAnsi="WeAreDIMDAM"/>
                          <w:color w:val="2F5496" w:themeColor="accent1" w:themeShade="BF"/>
                          <w:sz w:val="240"/>
                          <w:szCs w:val="240"/>
                          <w:lang w:val="es-MX"/>
                        </w:rPr>
                        <w:t>Ejercicios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61DE42A" wp14:editId="03C6FE32">
            <wp:simplePos x="0" y="0"/>
            <wp:positionH relativeFrom="column">
              <wp:posOffset>-1032933</wp:posOffset>
            </wp:positionH>
            <wp:positionV relativeFrom="paragraph">
              <wp:posOffset>-892387</wp:posOffset>
            </wp:positionV>
            <wp:extent cx="7668895" cy="2536722"/>
            <wp:effectExtent l="0" t="0" r="0" b="0"/>
            <wp:wrapNone/>
            <wp:docPr id="2" name="Imagen 2" descr="giane; lvs mel -115 on Twitter: &amp;quot;Titulo 1 &amp;quot;Gotitas simple&amp;quot; - Letras:  Muthiara (titulo) Champagne &amp;amp; Limousines (subtitulo) los colores no los  aclaro o digo porque son a gusto pero si qui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ane; lvs mel -115 on Twitter: &amp;quot;Titulo 1 &amp;quot;Gotitas simple&amp;quot; - Letras:  Muthiara (titulo) Champagne &amp;amp; Limousines (subtitulo) los colores no los  aclaro o digo porque son a gusto pero si quier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895" cy="253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B49A1" w14:textId="77777777" w:rsidR="00616F62" w:rsidRPr="00721BB8" w:rsidRDefault="00616F62" w:rsidP="00616F62">
      <w:pPr>
        <w:jc w:val="center"/>
        <w:rPr>
          <w:sz w:val="28"/>
          <w:szCs w:val="28"/>
        </w:rPr>
      </w:pPr>
    </w:p>
    <w:p w14:paraId="1D446315" w14:textId="60164A28" w:rsidR="00616F62" w:rsidRDefault="00616F62" w:rsidP="00616F62">
      <w:pPr>
        <w:rPr>
          <w:sz w:val="28"/>
          <w:szCs w:val="28"/>
        </w:rPr>
      </w:pPr>
    </w:p>
    <w:p w14:paraId="6399DBF1" w14:textId="043408E6" w:rsidR="00616F62" w:rsidRDefault="00616F62" w:rsidP="00616F62">
      <w:r>
        <w:rPr>
          <w:noProof/>
        </w:rPr>
        <w:drawing>
          <wp:anchor distT="0" distB="0" distL="114300" distR="114300" simplePos="0" relativeHeight="251660288" behindDoc="1" locked="0" layoutInCell="1" allowOverlap="1" wp14:anchorId="3614B39D" wp14:editId="020993C4">
            <wp:simplePos x="0" y="0"/>
            <wp:positionH relativeFrom="column">
              <wp:posOffset>-1032510</wp:posOffset>
            </wp:positionH>
            <wp:positionV relativeFrom="paragraph">
              <wp:posOffset>5605780</wp:posOffset>
            </wp:positionV>
            <wp:extent cx="7668895" cy="2536190"/>
            <wp:effectExtent l="0" t="0" r="0" b="0"/>
            <wp:wrapNone/>
            <wp:docPr id="16" name="Imagen 16" descr="giane; lvs mel -115 on Twitter: &amp;quot;Titulo 1 &amp;quot;Gotitas simple&amp;quot; - Letras:  Muthiara (titulo) Champagne &amp;amp; Limousines (subtitulo) los colores no los  aclaro o digo porque son a gusto pero si qui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ane; lvs mel -115 on Twitter: &amp;quot;Titulo 1 &amp;quot;Gotitas simple&amp;quot; - Letras:  Muthiara (titulo) Champagne &amp;amp; Limousines (subtitulo) los colores no los  aclaro o digo porque son a gusto pero si quier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66889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CACF6" w14:textId="69C76E9B" w:rsidR="00450EAA" w:rsidRDefault="0043295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BEEE1" wp14:editId="32C80DBD">
                <wp:simplePos x="0" y="0"/>
                <wp:positionH relativeFrom="column">
                  <wp:posOffset>2751636</wp:posOffset>
                </wp:positionH>
                <wp:positionV relativeFrom="paragraph">
                  <wp:posOffset>3424374</wp:posOffset>
                </wp:positionV>
                <wp:extent cx="3731260" cy="4093028"/>
                <wp:effectExtent l="0" t="0" r="2540" b="31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260" cy="4093028"/>
                        </a:xfrm>
                        <a:prstGeom prst="rect">
                          <a:avLst/>
                        </a:prstGeom>
                        <a:solidFill>
                          <a:srgbClr val="C3EF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DA24A" id="Rectángulo 5" o:spid="_x0000_s1026" style="position:absolute;margin-left:216.65pt;margin-top:269.65pt;width:293.8pt;height:322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" fillcolor="#c3effc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6B2C9" wp14:editId="40433650">
                <wp:simplePos x="0" y="0"/>
                <wp:positionH relativeFrom="column">
                  <wp:posOffset>2882265</wp:posOffset>
                </wp:positionH>
                <wp:positionV relativeFrom="paragraph">
                  <wp:posOffset>3250202</wp:posOffset>
                </wp:positionV>
                <wp:extent cx="3731260" cy="4060372"/>
                <wp:effectExtent l="0" t="0" r="21590" b="1651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260" cy="4060372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BBB4D" w14:textId="77777777" w:rsidR="00BF4848" w:rsidRDefault="00BF4848" w:rsidP="00BF4848">
                            <w:pPr>
                              <w:jc w:val="center"/>
                              <w:rPr>
                                <w:rFonts w:ascii="Brighly Crush" w:hAnsi="Brighly Crush"/>
                                <w:sz w:val="40"/>
                                <w:szCs w:val="40"/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rFonts w:ascii="Brighly Crush" w:hAnsi="Brighly Crush"/>
                                <w:sz w:val="40"/>
                                <w:szCs w:val="40"/>
                                <w:lang w:val="es-MX"/>
                              </w:rPr>
                              <w:t>Goblet</w:t>
                            </w:r>
                            <w:proofErr w:type="spellEnd"/>
                            <w:r>
                              <w:rPr>
                                <w:rFonts w:ascii="Brighly Crush" w:hAnsi="Brighly Crush"/>
                                <w:sz w:val="40"/>
                                <w:szCs w:val="40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ighly Crush" w:hAnsi="Brighly Crush"/>
                                <w:sz w:val="40"/>
                                <w:szCs w:val="40"/>
                                <w:lang w:val="es-MX"/>
                              </w:rPr>
                              <w:t>squat</w:t>
                            </w:r>
                            <w:proofErr w:type="spellEnd"/>
                          </w:p>
                          <w:p w14:paraId="47266D85" w14:textId="28445492" w:rsidR="00BF4848" w:rsidRDefault="00BF4848" w:rsidP="00BF4848">
                            <w:pPr>
                              <w:jc w:val="center"/>
                              <w:rPr>
                                <w:rFonts w:ascii="Trailer Park Girl" w:hAnsi="Trailer Park Girl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Trailer Park Girl" w:hAnsi="Trailer Park Girl"/>
                                <w:sz w:val="32"/>
                                <w:szCs w:val="32"/>
                                <w:lang w:val="es-MX"/>
                              </w:rPr>
                              <w:t>Es una variante de la sentadilla que nos ayudara a potenciar el trabajo de piernas y glúteos</w:t>
                            </w:r>
                          </w:p>
                          <w:p w14:paraId="73D4B5CB" w14:textId="643B0472" w:rsidR="00616F62" w:rsidRDefault="00616F62" w:rsidP="00616F62">
                            <w:pPr>
                              <w:jc w:val="both"/>
                              <w:rPr>
                                <w:rFonts w:ascii="Trailer Park Girl" w:hAnsi="Trailer Park Girl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Trailer Park Girl" w:hAnsi="Trailer Park Girl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Ejecución</w:t>
                            </w:r>
                          </w:p>
                          <w:p w14:paraId="3DBF1B5B" w14:textId="77777777" w:rsidR="00BF4848" w:rsidRPr="00BF4848" w:rsidRDefault="00BF4848" w:rsidP="00616F6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Trailer Park Girl" w:hAnsi="Trailer Park Girl"/>
                                <w:sz w:val="32"/>
                                <w:szCs w:val="32"/>
                                <w:lang w:val="es-MX"/>
                              </w:rPr>
                              <w:t>Sostén la pesa con tus manos en forma de copa y separa ligeramente los pies</w:t>
                            </w:r>
                          </w:p>
                          <w:p w14:paraId="3FFE0929" w14:textId="450E32C5" w:rsidR="00BF4848" w:rsidRPr="00BF4848" w:rsidRDefault="00BF4848" w:rsidP="00616F6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Trailer Park Girl" w:hAnsi="Trailer Park Girl"/>
                                <w:sz w:val="32"/>
                                <w:szCs w:val="32"/>
                                <w:lang w:val="es-MX"/>
                              </w:rPr>
                              <w:t>Pega tus brazos y pesa al pecho</w:t>
                            </w:r>
                          </w:p>
                          <w:p w14:paraId="73879775" w14:textId="0AA537E3" w:rsidR="00616F62" w:rsidRPr="00BF4848" w:rsidRDefault="00616F62" w:rsidP="00616F6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Trailer Park Girl" w:hAnsi="Trailer Park Girl"/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BF4848">
                              <w:rPr>
                                <w:rFonts w:ascii="Trailer Park Girl" w:hAnsi="Trailer Park Girl"/>
                                <w:sz w:val="32"/>
                                <w:szCs w:val="32"/>
                                <w:lang w:val="es-MX"/>
                              </w:rPr>
                              <w:t>Mantén recta tu espalda siempre d</w:t>
                            </w:r>
                          </w:p>
                          <w:p w14:paraId="7F5DAEAB" w14:textId="540BF444" w:rsidR="00BF4848" w:rsidRPr="0043295F" w:rsidRDefault="00BF4848" w:rsidP="00616F6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Trailer Park Girl" w:hAnsi="Trailer Park Girl"/>
                                <w:sz w:val="32"/>
                                <w:szCs w:val="32"/>
                                <w:lang w:val="es-MX"/>
                              </w:rPr>
                              <w:t xml:space="preserve">Desciende en posición de sentadilla </w:t>
                            </w:r>
                          </w:p>
                          <w:p w14:paraId="69A6C219" w14:textId="276DBCB2" w:rsidR="0043295F" w:rsidRPr="002C3569" w:rsidRDefault="0043295F" w:rsidP="00616F6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Trailer Park Girl" w:hAnsi="Trailer Park Girl"/>
                                <w:sz w:val="32"/>
                                <w:szCs w:val="32"/>
                                <w:lang w:val="es-MX"/>
                              </w:rPr>
                              <w:t>Haz la ejecución a la inversa para ascender y repite las veces que quieras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6B2C9" id="Cuadro de texto 4" o:spid="_x0000_s1027" type="#_x0000_t202" style="position:absolute;margin-left:226.95pt;margin-top:255.9pt;width:293.8pt;height:319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" filled="f" strokecolor="black [3200]" strokeweight="1.5pt">
                <v:stroke dashstyle="longDashDot"/>
                <v:textbox>
                  <w:txbxContent>
                    <w:p w14:paraId="691BBB4D" w14:textId="77777777" w:rsidR="00BF4848" w:rsidRDefault="00BF4848" w:rsidP="00BF4848">
                      <w:pPr>
                        <w:jc w:val="center"/>
                        <w:rPr>
                          <w:rFonts w:ascii="Brighly Crush" w:hAnsi="Brighly Crush"/>
                          <w:sz w:val="40"/>
                          <w:szCs w:val="40"/>
                          <w:lang w:val="es-MX"/>
                        </w:rPr>
                      </w:pPr>
                      <w:proofErr w:type="spellStart"/>
                      <w:r>
                        <w:rPr>
                          <w:rFonts w:ascii="Brighly Crush" w:hAnsi="Brighly Crush"/>
                          <w:sz w:val="40"/>
                          <w:szCs w:val="40"/>
                          <w:lang w:val="es-MX"/>
                        </w:rPr>
                        <w:t>Goblet</w:t>
                      </w:r>
                      <w:proofErr w:type="spellEnd"/>
                      <w:r>
                        <w:rPr>
                          <w:rFonts w:ascii="Brighly Crush" w:hAnsi="Brighly Crush"/>
                          <w:sz w:val="40"/>
                          <w:szCs w:val="40"/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ighly Crush" w:hAnsi="Brighly Crush"/>
                          <w:sz w:val="40"/>
                          <w:szCs w:val="40"/>
                          <w:lang w:val="es-MX"/>
                        </w:rPr>
                        <w:t>squat</w:t>
                      </w:r>
                      <w:proofErr w:type="spellEnd"/>
                    </w:p>
                    <w:p w14:paraId="47266D85" w14:textId="28445492" w:rsidR="00BF4848" w:rsidRDefault="00BF4848" w:rsidP="00BF4848">
                      <w:pPr>
                        <w:jc w:val="center"/>
                        <w:rPr>
                          <w:rFonts w:ascii="Trailer Park Girl" w:hAnsi="Trailer Park Girl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Trailer Park Girl" w:hAnsi="Trailer Park Girl"/>
                          <w:sz w:val="32"/>
                          <w:szCs w:val="32"/>
                          <w:lang w:val="es-MX"/>
                        </w:rPr>
                        <w:t>Es una variante de la sentadilla que nos ayudara a potenciar el trabajo de piernas y glúteos</w:t>
                      </w:r>
                    </w:p>
                    <w:p w14:paraId="73D4B5CB" w14:textId="643B0472" w:rsidR="00616F62" w:rsidRDefault="00616F62" w:rsidP="00616F62">
                      <w:pPr>
                        <w:jc w:val="both"/>
                        <w:rPr>
                          <w:rFonts w:ascii="Trailer Park Girl" w:hAnsi="Trailer Park Girl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Trailer Park Girl" w:hAnsi="Trailer Park Girl"/>
                          <w:b/>
                          <w:bCs/>
                          <w:sz w:val="32"/>
                          <w:szCs w:val="32"/>
                          <w:lang w:val="es-MX"/>
                        </w:rPr>
                        <w:t>Ejecución</w:t>
                      </w:r>
                    </w:p>
                    <w:p w14:paraId="3DBF1B5B" w14:textId="77777777" w:rsidR="00BF4848" w:rsidRPr="00BF4848" w:rsidRDefault="00BF4848" w:rsidP="00616F6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rFonts w:ascii="Trailer Park Girl" w:hAnsi="Trailer Park Girl"/>
                          <w:sz w:val="32"/>
                          <w:szCs w:val="32"/>
                          <w:lang w:val="es-MX"/>
                        </w:rPr>
                        <w:t>Sostén la pesa con tus manos en forma de copa y separa ligeramente los pies</w:t>
                      </w:r>
                    </w:p>
                    <w:p w14:paraId="3FFE0929" w14:textId="450E32C5" w:rsidR="00BF4848" w:rsidRPr="00BF4848" w:rsidRDefault="00BF4848" w:rsidP="00616F6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rFonts w:ascii="Trailer Park Girl" w:hAnsi="Trailer Park Girl"/>
                          <w:sz w:val="32"/>
                          <w:szCs w:val="32"/>
                          <w:lang w:val="es-MX"/>
                        </w:rPr>
                        <w:t>Pega tus brazos y pesa al pecho</w:t>
                      </w:r>
                    </w:p>
                    <w:p w14:paraId="73879775" w14:textId="0AA537E3" w:rsidR="00616F62" w:rsidRPr="00BF4848" w:rsidRDefault="00616F62" w:rsidP="00616F6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rFonts w:ascii="Trailer Park Girl" w:hAnsi="Trailer Park Girl"/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BF4848">
                        <w:rPr>
                          <w:rFonts w:ascii="Trailer Park Girl" w:hAnsi="Trailer Park Girl"/>
                          <w:sz w:val="32"/>
                          <w:szCs w:val="32"/>
                          <w:lang w:val="es-MX"/>
                        </w:rPr>
                        <w:t>Mantén recta tu espalda siempre d</w:t>
                      </w:r>
                    </w:p>
                    <w:p w14:paraId="7F5DAEAB" w14:textId="540BF444" w:rsidR="00BF4848" w:rsidRPr="0043295F" w:rsidRDefault="00BF4848" w:rsidP="00616F6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rFonts w:ascii="Trailer Park Girl" w:hAnsi="Trailer Park Girl"/>
                          <w:sz w:val="32"/>
                          <w:szCs w:val="32"/>
                          <w:lang w:val="es-MX"/>
                        </w:rPr>
                        <w:t xml:space="preserve">Desciende en posición de sentadilla </w:t>
                      </w:r>
                    </w:p>
                    <w:p w14:paraId="69A6C219" w14:textId="276DBCB2" w:rsidR="0043295F" w:rsidRPr="002C3569" w:rsidRDefault="0043295F" w:rsidP="00616F6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rFonts w:ascii="Trailer Park Girl" w:hAnsi="Trailer Park Girl"/>
                          <w:sz w:val="32"/>
                          <w:szCs w:val="32"/>
                          <w:lang w:val="es-MX"/>
                        </w:rPr>
                        <w:t>Haz la ejecución a la inversa para ascender y repite las veces que quieras</w:t>
                      </w:r>
                    </w:p>
                  </w:txbxContent>
                </v:textbox>
              </v:shape>
            </w:pict>
          </mc:Fallback>
        </mc:AlternateContent>
      </w:r>
      <w:r w:rsidR="00C31F3B">
        <w:rPr>
          <w:noProof/>
        </w:rPr>
        <w:drawing>
          <wp:anchor distT="0" distB="0" distL="114300" distR="114300" simplePos="0" relativeHeight="251668480" behindDoc="0" locked="0" layoutInCell="1" allowOverlap="1" wp14:anchorId="6A7A4D50" wp14:editId="1B06B39F">
            <wp:simplePos x="0" y="0"/>
            <wp:positionH relativeFrom="column">
              <wp:posOffset>3141778</wp:posOffset>
            </wp:positionH>
            <wp:positionV relativeFrom="paragraph">
              <wp:posOffset>767897</wp:posOffset>
            </wp:positionV>
            <wp:extent cx="3048000" cy="1799900"/>
            <wp:effectExtent l="38100" t="38100" r="38100" b="29210"/>
            <wp:wrapNone/>
            <wp:docPr id="8" name="Imagen 8" descr="Musculación para corredores (XI): sentad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culación para corredores (XI): sentadill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999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F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21E36" wp14:editId="3187C13D">
                <wp:simplePos x="0" y="0"/>
                <wp:positionH relativeFrom="column">
                  <wp:posOffset>-775335</wp:posOffset>
                </wp:positionH>
                <wp:positionV relativeFrom="paragraph">
                  <wp:posOffset>343717</wp:posOffset>
                </wp:positionV>
                <wp:extent cx="3202305" cy="3995058"/>
                <wp:effectExtent l="0" t="0" r="0" b="571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305" cy="3995058"/>
                        </a:xfrm>
                        <a:prstGeom prst="rect">
                          <a:avLst/>
                        </a:prstGeom>
                        <a:solidFill>
                          <a:srgbClr val="FDDF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47373" id="Rectángulo 7" o:spid="_x0000_s1026" style="position:absolute;margin-left:-61.05pt;margin-top:27.05pt;width:252.15pt;height:3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" fillcolor="#fddf7e" stroked="f" strokeweight="1pt"/>
            </w:pict>
          </mc:Fallback>
        </mc:AlternateContent>
      </w:r>
      <w:r w:rsidR="00C31F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4B88A" wp14:editId="308695D9">
                <wp:simplePos x="0" y="0"/>
                <wp:positionH relativeFrom="column">
                  <wp:posOffset>-612049</wp:posOffset>
                </wp:positionH>
                <wp:positionV relativeFrom="paragraph">
                  <wp:posOffset>539659</wp:posOffset>
                </wp:positionV>
                <wp:extent cx="3238500" cy="4093029"/>
                <wp:effectExtent l="0" t="0" r="19050" b="222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09302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666CFCF" w14:textId="77777777" w:rsidR="00616F62" w:rsidRDefault="00616F62" w:rsidP="00616F62">
                            <w:pPr>
                              <w:jc w:val="center"/>
                              <w:rPr>
                                <w:rFonts w:ascii="Brighly Crush" w:hAnsi="Brighly Crush"/>
                                <w:sz w:val="40"/>
                                <w:szCs w:val="40"/>
                                <w:lang w:val="es-MX"/>
                              </w:rPr>
                            </w:pPr>
                            <w:r>
                              <w:rPr>
                                <w:rFonts w:ascii="Brighly Crush" w:hAnsi="Brighly Crush"/>
                                <w:sz w:val="40"/>
                                <w:szCs w:val="40"/>
                                <w:lang w:val="es-MX"/>
                              </w:rPr>
                              <w:t>Sentadilla con barra</w:t>
                            </w:r>
                          </w:p>
                          <w:p w14:paraId="624442A0" w14:textId="765811BE" w:rsidR="00616F62" w:rsidRDefault="00616F62" w:rsidP="00616F62">
                            <w:pPr>
                              <w:jc w:val="center"/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  <w:t xml:space="preserve">En este ejercicio se trabajan </w:t>
                            </w:r>
                            <w:r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  <w:t xml:space="preserve">los glúteos, cuádriceps e </w:t>
                            </w:r>
                            <w:proofErr w:type="spellStart"/>
                            <w:r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  <w:t>isquitibiales</w:t>
                            </w:r>
                            <w:proofErr w:type="spellEnd"/>
                            <w:r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14:paraId="6FBCE33E" w14:textId="77777777" w:rsidR="00616F62" w:rsidRDefault="00616F62" w:rsidP="00616F62">
                            <w:pPr>
                              <w:rPr>
                                <w:rFonts w:ascii="Trailer Park Girl" w:hAnsi="Trailer Park Girl"/>
                                <w:b/>
                                <w:bCs/>
                                <w:color w:val="2B2D2E"/>
                                <w:sz w:val="34"/>
                                <w:szCs w:val="34"/>
                              </w:rPr>
                            </w:pPr>
                            <w:r w:rsidRPr="00725F37">
                              <w:rPr>
                                <w:rFonts w:ascii="Trailer Park Girl" w:hAnsi="Trailer Park Girl"/>
                                <w:b/>
                                <w:bCs/>
                                <w:color w:val="2B2D2E"/>
                                <w:sz w:val="34"/>
                                <w:szCs w:val="34"/>
                              </w:rPr>
                              <w:t>Ejecución</w:t>
                            </w:r>
                          </w:p>
                          <w:p w14:paraId="1413CFDF" w14:textId="1433FEC0" w:rsidR="00C31F3B" w:rsidRDefault="00C31F3B" w:rsidP="00616F6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  <w:t>Pon la barra encima de tu espalda tomándola con tus 2 manos</w:t>
                            </w:r>
                          </w:p>
                          <w:p w14:paraId="498817E8" w14:textId="3395C784" w:rsidR="00616F62" w:rsidRDefault="00C31F3B" w:rsidP="00616F6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  <w:t>Separa levemente tus piernas</w:t>
                            </w:r>
                          </w:p>
                          <w:p w14:paraId="6A0BD645" w14:textId="613741D3" w:rsidR="00C31F3B" w:rsidRDefault="00C31F3B" w:rsidP="00616F6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  <w:t>Baja tu cuerpo como si estuvieras sentado en una silla</w:t>
                            </w:r>
                          </w:p>
                          <w:p w14:paraId="1FE51CFD" w14:textId="60E5C56F" w:rsidR="00C31F3B" w:rsidRPr="00725F37" w:rsidRDefault="00C31F3B" w:rsidP="00616F6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railer Park Girl" w:hAnsi="Trailer Park Girl"/>
                                <w:color w:val="2B2D2E"/>
                                <w:sz w:val="34"/>
                                <w:szCs w:val="34"/>
                              </w:rPr>
                              <w:t>Sube tu cuerpo y repite las veces que sea necesario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B88A" id="Cuadro de texto 6" o:spid="_x0000_s1028" type="#_x0000_t202" style="position:absolute;margin-left:-48.2pt;margin-top:42.5pt;width:255pt;height:3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" filled="f" strokeweight="1.5pt">
                <v:stroke dashstyle="longDashDot"/>
                <v:textbox>
                  <w:txbxContent>
                    <w:p w14:paraId="0666CFCF" w14:textId="77777777" w:rsidR="00616F62" w:rsidRDefault="00616F62" w:rsidP="00616F62">
                      <w:pPr>
                        <w:jc w:val="center"/>
                        <w:rPr>
                          <w:rFonts w:ascii="Brighly Crush" w:hAnsi="Brighly Crush"/>
                          <w:sz w:val="40"/>
                          <w:szCs w:val="40"/>
                          <w:lang w:val="es-MX"/>
                        </w:rPr>
                      </w:pPr>
                      <w:r>
                        <w:rPr>
                          <w:rFonts w:ascii="Brighly Crush" w:hAnsi="Brighly Crush"/>
                          <w:sz w:val="40"/>
                          <w:szCs w:val="40"/>
                          <w:lang w:val="es-MX"/>
                        </w:rPr>
                        <w:t>Sentadilla con barra</w:t>
                      </w:r>
                    </w:p>
                    <w:p w14:paraId="624442A0" w14:textId="765811BE" w:rsidR="00616F62" w:rsidRDefault="00616F62" w:rsidP="00616F62">
                      <w:pPr>
                        <w:jc w:val="center"/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</w:pPr>
                      <w:r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  <w:t xml:space="preserve">En este ejercicio se trabajan </w:t>
                      </w:r>
                      <w:r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  <w:t xml:space="preserve">los glúteos, cuádriceps e </w:t>
                      </w:r>
                      <w:proofErr w:type="spellStart"/>
                      <w:r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  <w:t>isquitibiales</w:t>
                      </w:r>
                      <w:proofErr w:type="spellEnd"/>
                      <w:r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  <w:t>.</w:t>
                      </w:r>
                    </w:p>
                    <w:p w14:paraId="6FBCE33E" w14:textId="77777777" w:rsidR="00616F62" w:rsidRDefault="00616F62" w:rsidP="00616F62">
                      <w:pPr>
                        <w:rPr>
                          <w:rFonts w:ascii="Trailer Park Girl" w:hAnsi="Trailer Park Girl"/>
                          <w:b/>
                          <w:bCs/>
                          <w:color w:val="2B2D2E"/>
                          <w:sz w:val="34"/>
                          <w:szCs w:val="34"/>
                        </w:rPr>
                      </w:pPr>
                      <w:r w:rsidRPr="00725F37">
                        <w:rPr>
                          <w:rFonts w:ascii="Trailer Park Girl" w:hAnsi="Trailer Park Girl"/>
                          <w:b/>
                          <w:bCs/>
                          <w:color w:val="2B2D2E"/>
                          <w:sz w:val="34"/>
                          <w:szCs w:val="34"/>
                        </w:rPr>
                        <w:t>Ejecución</w:t>
                      </w:r>
                    </w:p>
                    <w:p w14:paraId="1413CFDF" w14:textId="1433FEC0" w:rsidR="00C31F3B" w:rsidRDefault="00C31F3B" w:rsidP="00616F6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</w:pPr>
                      <w:r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  <w:t>Pon la barra encima de tu espalda tomándola con tus 2 manos</w:t>
                      </w:r>
                    </w:p>
                    <w:p w14:paraId="498817E8" w14:textId="3395C784" w:rsidR="00616F62" w:rsidRDefault="00C31F3B" w:rsidP="00616F6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</w:pPr>
                      <w:r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  <w:t>Separa levemente tus piernas</w:t>
                      </w:r>
                    </w:p>
                    <w:p w14:paraId="6A0BD645" w14:textId="613741D3" w:rsidR="00C31F3B" w:rsidRDefault="00C31F3B" w:rsidP="00616F6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</w:pPr>
                      <w:r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  <w:t>Baja tu cuerpo como si estuvieras sentado en una silla</w:t>
                      </w:r>
                    </w:p>
                    <w:p w14:paraId="1FE51CFD" w14:textId="60E5C56F" w:rsidR="00C31F3B" w:rsidRPr="00725F37" w:rsidRDefault="00C31F3B" w:rsidP="00616F6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</w:pPr>
                      <w:r>
                        <w:rPr>
                          <w:rFonts w:ascii="Trailer Park Girl" w:hAnsi="Trailer Park Girl"/>
                          <w:color w:val="2B2D2E"/>
                          <w:sz w:val="34"/>
                          <w:szCs w:val="34"/>
                        </w:rPr>
                        <w:t>Sube tu cuerpo y repite las veces que sea necesario</w:t>
                      </w:r>
                    </w:p>
                  </w:txbxContent>
                </v:textbox>
              </v:shape>
            </w:pict>
          </mc:Fallback>
        </mc:AlternateContent>
      </w:r>
    </w:p>
    <w:p w14:paraId="1DF6477E" w14:textId="52B36887" w:rsidR="0043295F" w:rsidRPr="0043295F" w:rsidRDefault="0043295F" w:rsidP="0043295F"/>
    <w:p w14:paraId="49973077" w14:textId="61F0A46F" w:rsidR="0043295F" w:rsidRPr="0043295F" w:rsidRDefault="0043295F" w:rsidP="0043295F"/>
    <w:p w14:paraId="394B279A" w14:textId="750A8083" w:rsidR="0043295F" w:rsidRPr="0043295F" w:rsidRDefault="0043295F" w:rsidP="0043295F"/>
    <w:p w14:paraId="593BF658" w14:textId="7769D1B9" w:rsidR="0043295F" w:rsidRPr="0043295F" w:rsidRDefault="0043295F" w:rsidP="0043295F"/>
    <w:p w14:paraId="2F2227F3" w14:textId="4C63709D" w:rsidR="0043295F" w:rsidRPr="0043295F" w:rsidRDefault="0043295F" w:rsidP="0043295F"/>
    <w:p w14:paraId="1DE420FC" w14:textId="414BFB30" w:rsidR="0043295F" w:rsidRPr="0043295F" w:rsidRDefault="0043295F" w:rsidP="0043295F"/>
    <w:p w14:paraId="429E1B3E" w14:textId="6720A491" w:rsidR="0043295F" w:rsidRPr="0043295F" w:rsidRDefault="0043295F" w:rsidP="0043295F"/>
    <w:p w14:paraId="676515E8" w14:textId="1CC3BD5B" w:rsidR="0043295F" w:rsidRPr="0043295F" w:rsidRDefault="0043295F" w:rsidP="0043295F"/>
    <w:p w14:paraId="079C0F55" w14:textId="0904EA40" w:rsidR="0043295F" w:rsidRPr="0043295F" w:rsidRDefault="0043295F" w:rsidP="0043295F"/>
    <w:p w14:paraId="1C9B5FD6" w14:textId="2C8023BE" w:rsidR="0043295F" w:rsidRPr="0043295F" w:rsidRDefault="0043295F" w:rsidP="0043295F"/>
    <w:p w14:paraId="2C529709" w14:textId="7778EEEF" w:rsidR="0043295F" w:rsidRPr="0043295F" w:rsidRDefault="0043295F" w:rsidP="0043295F"/>
    <w:p w14:paraId="75734FA4" w14:textId="515B3820" w:rsidR="0043295F" w:rsidRPr="0043295F" w:rsidRDefault="0043295F" w:rsidP="0043295F"/>
    <w:p w14:paraId="53A7CD9D" w14:textId="57E908F3" w:rsidR="0043295F" w:rsidRPr="0043295F" w:rsidRDefault="0043295F" w:rsidP="0043295F"/>
    <w:p w14:paraId="6084E624" w14:textId="42F81186" w:rsidR="0043295F" w:rsidRPr="0043295F" w:rsidRDefault="0043295F" w:rsidP="0043295F"/>
    <w:p w14:paraId="2A2D56E0" w14:textId="286A9B5B" w:rsidR="0043295F" w:rsidRPr="0043295F" w:rsidRDefault="0043295F" w:rsidP="0043295F"/>
    <w:p w14:paraId="1CD6AC94" w14:textId="4AE7F57B" w:rsidR="0043295F" w:rsidRPr="0043295F" w:rsidRDefault="0043295F" w:rsidP="0043295F">
      <w:r>
        <w:rPr>
          <w:noProof/>
        </w:rPr>
        <w:drawing>
          <wp:anchor distT="0" distB="0" distL="114300" distR="114300" simplePos="0" relativeHeight="251669504" behindDoc="0" locked="0" layoutInCell="1" allowOverlap="1" wp14:anchorId="2B49A433" wp14:editId="1766E532">
            <wp:simplePos x="0" y="0"/>
            <wp:positionH relativeFrom="column">
              <wp:posOffset>-611505</wp:posOffset>
            </wp:positionH>
            <wp:positionV relativeFrom="paragraph">
              <wp:posOffset>400050</wp:posOffset>
            </wp:positionV>
            <wp:extent cx="2919841" cy="1948543"/>
            <wp:effectExtent l="38100" t="38100" r="33020" b="33020"/>
            <wp:wrapNone/>
            <wp:docPr id="12" name="Imagen 12" descr="Qué músculos se trabajan durante las sentadillas goblet? - Mejor con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é músculos se trabajan durante las sentadillas goblet? - Mejor con Salu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841" cy="194854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295F" w:rsidRPr="0043295F" w:rsidSect="00B5205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AreDIMDAM">
    <w:panose1 w:val="00000000000000000000"/>
    <w:charset w:val="00"/>
    <w:family w:val="modern"/>
    <w:notTrueType/>
    <w:pitch w:val="variable"/>
    <w:sig w:usb0="80000007" w:usb1="10000002" w:usb2="00000000" w:usb3="00000000" w:csb0="00000003" w:csb1="00000000"/>
  </w:font>
  <w:font w:name="Brighly Crush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Trailer Park Girl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5E8D"/>
    <w:multiLevelType w:val="hybridMultilevel"/>
    <w:tmpl w:val="1FDA42C0"/>
    <w:lvl w:ilvl="0" w:tplc="100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3C0C5F86"/>
    <w:multiLevelType w:val="hybridMultilevel"/>
    <w:tmpl w:val="B532CDC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567689">
    <w:abstractNumId w:val="1"/>
  </w:num>
  <w:num w:numId="2" w16cid:durableId="50489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62"/>
    <w:rsid w:val="00113B34"/>
    <w:rsid w:val="00191792"/>
    <w:rsid w:val="0043295F"/>
    <w:rsid w:val="00450EAA"/>
    <w:rsid w:val="00616F62"/>
    <w:rsid w:val="00B52056"/>
    <w:rsid w:val="00BF4848"/>
    <w:rsid w:val="00C3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3555234"/>
  <w14:defaultImageDpi w14:val="330"/>
  <w15:chartTrackingRefBased/>
  <w15:docId w15:val="{7E5EC0A7-72E5-479B-B592-AA351856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F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6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Lara</dc:creator>
  <cp:keywords/>
  <dc:description/>
  <cp:lastModifiedBy>Homar Lara</cp:lastModifiedBy>
  <cp:revision>1</cp:revision>
  <dcterms:created xsi:type="dcterms:W3CDTF">2022-05-18T03:57:00Z</dcterms:created>
  <dcterms:modified xsi:type="dcterms:W3CDTF">2022-05-18T04:14:00Z</dcterms:modified>
</cp:coreProperties>
</file>