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351D" w14:textId="77777777" w:rsidR="00CD5673" w:rsidRDefault="00CD5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Actividad No# 5</w:t>
      </w:r>
    </w:p>
    <w:p w14:paraId="594E484A" w14:textId="77777777" w:rsidR="00CD5673" w:rsidRDefault="00CD5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Matemática</w:t>
      </w:r>
    </w:p>
    <w:p w14:paraId="2B3825E9" w14:textId="77777777" w:rsidR="00CD5673" w:rsidRDefault="00CD5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Estuardo José Ochoa </w:t>
      </w:r>
      <w:proofErr w:type="spellStart"/>
      <w:r>
        <w:rPr>
          <w:b/>
          <w:bCs/>
          <w:sz w:val="28"/>
          <w:szCs w:val="28"/>
        </w:rPr>
        <w:t>Salic</w:t>
      </w:r>
      <w:proofErr w:type="spellEnd"/>
    </w:p>
    <w:p w14:paraId="24132C1F" w14:textId="77777777" w:rsidR="00CD5673" w:rsidRDefault="00CD5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5TO ADMINISTRACIÓN</w:t>
      </w:r>
    </w:p>
    <w:p w14:paraId="0E9057E3" w14:textId="411920FE" w:rsidR="00CD5673" w:rsidRPr="00CD5673" w:rsidRDefault="00D62FE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138BC2" wp14:editId="615E7CBE">
            <wp:simplePos x="0" y="0"/>
            <wp:positionH relativeFrom="column">
              <wp:posOffset>-798195</wp:posOffset>
            </wp:positionH>
            <wp:positionV relativeFrom="paragraph">
              <wp:posOffset>641350</wp:posOffset>
            </wp:positionV>
            <wp:extent cx="7183755" cy="53879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55" cy="538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5673" w:rsidRPr="00CD56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3"/>
    <w:rsid w:val="00CD5673"/>
    <w:rsid w:val="00D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D722E0C"/>
  <w15:chartTrackingRefBased/>
  <w15:docId w15:val="{FB326B2D-3B0B-D14B-91C1-8AC7A26E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2021-05-28T14:34:00Z</dcterms:created>
  <dcterms:modified xsi:type="dcterms:W3CDTF">2021-05-28T14:34:00Z</dcterms:modified>
</cp:coreProperties>
</file>