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143B" w14:textId="34EA0890" w:rsidR="00A734B0" w:rsidRPr="004D2A0A" w:rsidRDefault="00306642">
      <w:pPr>
        <w:rPr>
          <w:color w:val="000000" w:themeColor="text1"/>
          <w:sz w:val="32"/>
          <w:szCs w:val="32"/>
        </w:rPr>
      </w:pPr>
      <w:r w:rsidRPr="004D2A0A">
        <w:rPr>
          <w:color w:val="000000" w:themeColor="text1"/>
          <w:sz w:val="32"/>
          <w:szCs w:val="32"/>
        </w:rPr>
        <w:t>NOMBRE:</w:t>
      </w:r>
      <w:r w:rsidR="00AA7CC2" w:rsidRPr="004D2A0A">
        <w:rPr>
          <w:color w:val="000000" w:themeColor="text1"/>
          <w:sz w:val="32"/>
          <w:szCs w:val="32"/>
        </w:rPr>
        <w:t xml:space="preserve"> Julia Jannely Marroquín </w:t>
      </w:r>
      <w:r w:rsidR="00B717FF" w:rsidRPr="004D2A0A">
        <w:rPr>
          <w:color w:val="000000" w:themeColor="text1"/>
          <w:sz w:val="32"/>
          <w:szCs w:val="32"/>
        </w:rPr>
        <w:t>Jiménez</w:t>
      </w:r>
      <w:r w:rsidR="00AA7CC2" w:rsidRPr="004D2A0A">
        <w:rPr>
          <w:color w:val="000000" w:themeColor="text1"/>
          <w:sz w:val="32"/>
          <w:szCs w:val="32"/>
        </w:rPr>
        <w:t xml:space="preserve"> </w:t>
      </w:r>
    </w:p>
    <w:p w14:paraId="53219D59" w14:textId="6412E423" w:rsidR="0090409D" w:rsidRPr="004D2A0A" w:rsidRDefault="0090409D">
      <w:pPr>
        <w:rPr>
          <w:color w:val="000000" w:themeColor="text1"/>
          <w:sz w:val="32"/>
          <w:szCs w:val="32"/>
        </w:rPr>
      </w:pPr>
      <w:r w:rsidRPr="004D2A0A">
        <w:rPr>
          <w:color w:val="000000" w:themeColor="text1"/>
          <w:sz w:val="32"/>
          <w:szCs w:val="32"/>
        </w:rPr>
        <w:t>GRADO: 2do Básico “A”</w:t>
      </w:r>
    </w:p>
    <w:p w14:paraId="1E43B119" w14:textId="7628D78D" w:rsidR="00A90E1A" w:rsidRPr="004D2A0A" w:rsidRDefault="00D10A92" w:rsidP="00EF3A9B">
      <w:pPr>
        <w:rPr>
          <w:color w:val="000000" w:themeColor="text1"/>
          <w:sz w:val="32"/>
          <w:szCs w:val="32"/>
        </w:rPr>
      </w:pPr>
      <w:r w:rsidRPr="004D2A0A">
        <w:rPr>
          <w:color w:val="000000" w:themeColor="text1"/>
          <w:sz w:val="32"/>
          <w:szCs w:val="32"/>
        </w:rPr>
        <w:t xml:space="preserve">MATERIA: Matemáticas </w:t>
      </w:r>
    </w:p>
    <w:p w14:paraId="618F1FF7" w14:textId="22CF52E9" w:rsidR="00F12D45" w:rsidRPr="004D2A0A" w:rsidRDefault="00D10A92">
      <w:pPr>
        <w:rPr>
          <w:color w:val="000000" w:themeColor="text1"/>
          <w:sz w:val="32"/>
          <w:szCs w:val="32"/>
        </w:rPr>
      </w:pPr>
      <w:r w:rsidRPr="004D2A0A">
        <w:rPr>
          <w:color w:val="000000" w:themeColor="text1"/>
          <w:sz w:val="32"/>
          <w:szCs w:val="32"/>
        </w:rPr>
        <w:t xml:space="preserve">PROFESOR: Héctor </w:t>
      </w:r>
      <w:r w:rsidR="00F12D45" w:rsidRPr="004D2A0A">
        <w:rPr>
          <w:color w:val="000000" w:themeColor="text1"/>
          <w:sz w:val="32"/>
          <w:szCs w:val="32"/>
        </w:rPr>
        <w:t>Hernández</w:t>
      </w:r>
    </w:p>
    <w:p w14:paraId="4ACA21C5" w14:textId="0C61132B" w:rsidR="00F12D45" w:rsidRPr="004D2A0A" w:rsidRDefault="00F12D45">
      <w:pPr>
        <w:rPr>
          <w:color w:val="000000" w:themeColor="text1"/>
          <w:sz w:val="32"/>
          <w:szCs w:val="32"/>
        </w:rPr>
      </w:pPr>
      <w:r w:rsidRPr="004D2A0A">
        <w:rPr>
          <w:color w:val="000000" w:themeColor="text1"/>
          <w:sz w:val="32"/>
          <w:szCs w:val="32"/>
        </w:rPr>
        <w:t xml:space="preserve">INSTITUTO: INEB zona 13 </w:t>
      </w:r>
    </w:p>
    <w:p w14:paraId="03291E89" w14:textId="77791306" w:rsidR="00F12D45" w:rsidRPr="004D2A0A" w:rsidRDefault="005D0256" w:rsidP="00EF3A9B">
      <w:pPr>
        <w:rPr>
          <w:sz w:val="32"/>
          <w:szCs w:val="32"/>
        </w:rPr>
      </w:pPr>
      <w:r w:rsidRPr="004D2A0A">
        <w:rPr>
          <w:sz w:val="32"/>
          <w:szCs w:val="32"/>
        </w:rPr>
        <w:t>LECCION: 22</w:t>
      </w:r>
    </w:p>
    <w:p w14:paraId="7ADBD4B9" w14:textId="77777777" w:rsidR="005D0256" w:rsidRPr="00306642" w:rsidRDefault="005D0256">
      <w:pPr>
        <w:rPr>
          <w:color w:val="000000" w:themeColor="text1"/>
          <w:sz w:val="24"/>
          <w:szCs w:val="24"/>
        </w:rPr>
      </w:pPr>
    </w:p>
    <w:p w14:paraId="7D1C1C49" w14:textId="77777777" w:rsidR="00C42199" w:rsidRPr="00162D6A" w:rsidRDefault="00715486" w:rsidP="00C42199">
      <w:pPr>
        <w:pStyle w:val="Citadestacada"/>
        <w:rPr>
          <w:rFonts w:ascii="Algerian" w:hAnsi="Algerian"/>
          <w:b/>
          <w:bCs/>
          <w:color w:val="002060"/>
          <w:sz w:val="44"/>
          <w:szCs w:val="44"/>
          <w:u w:val="single"/>
        </w:rPr>
      </w:pPr>
      <w:r w:rsidRPr="00162D6A">
        <w:rPr>
          <w:rFonts w:ascii="Algerian" w:hAnsi="Algerian"/>
          <w:b/>
          <w:bCs/>
          <w:color w:val="002060"/>
          <w:sz w:val="44"/>
          <w:szCs w:val="44"/>
          <w:u w:val="single"/>
        </w:rPr>
        <w:t xml:space="preserve">Introducción a la Lógica </w:t>
      </w:r>
      <w:r w:rsidR="00EF3A9B" w:rsidRPr="00162D6A">
        <w:rPr>
          <w:rFonts w:ascii="Algerian" w:hAnsi="Algerian"/>
          <w:b/>
          <w:bCs/>
          <w:color w:val="002060"/>
          <w:sz w:val="44"/>
          <w:szCs w:val="44"/>
          <w:u w:val="single"/>
        </w:rPr>
        <w:t>Promocional</w:t>
      </w:r>
    </w:p>
    <w:p w14:paraId="5FEDFA51" w14:textId="77777777" w:rsidR="00C42199" w:rsidRDefault="00C42199" w:rsidP="00684B02">
      <w:pPr>
        <w:rPr>
          <w:i/>
          <w:iCs/>
          <w:sz w:val="48"/>
          <w:szCs w:val="48"/>
        </w:rPr>
      </w:pPr>
    </w:p>
    <w:p w14:paraId="3A520974" w14:textId="3A761AC6" w:rsidR="00EF3A9B" w:rsidRPr="00FE4141" w:rsidRDefault="00A96ABA" w:rsidP="00FE4141">
      <w:pPr>
        <w:pStyle w:val="Prrafodelista"/>
        <w:numPr>
          <w:ilvl w:val="0"/>
          <w:numId w:val="3"/>
        </w:numPr>
        <w:rPr>
          <w:rStyle w:val="Referenciasutil"/>
          <w:i/>
          <w:iCs/>
          <w:smallCaps w:val="0"/>
          <w:color w:val="auto"/>
          <w:sz w:val="40"/>
          <w:szCs w:val="40"/>
        </w:rPr>
      </w:pPr>
      <w:r w:rsidRPr="00FE4141">
        <w:rPr>
          <w:rStyle w:val="Referenciasutil"/>
          <w:color w:val="FF0000"/>
          <w:sz w:val="40"/>
          <w:szCs w:val="40"/>
        </w:rPr>
        <w:t>LÓGICA:</w:t>
      </w:r>
      <w:r w:rsidR="00684B02" w:rsidRPr="00FE4141">
        <w:rPr>
          <w:rStyle w:val="Referenciasutil"/>
          <w:color w:val="FF0000"/>
          <w:sz w:val="40"/>
          <w:szCs w:val="40"/>
        </w:rPr>
        <w:t xml:space="preserve"> </w:t>
      </w:r>
    </w:p>
    <w:p w14:paraId="6CE933CF" w14:textId="7B4AAD75" w:rsidR="009B6346" w:rsidRDefault="00236ECC" w:rsidP="00236ECC">
      <w:r w:rsidRPr="00DE648B">
        <w:rPr>
          <w:sz w:val="28"/>
          <w:szCs w:val="28"/>
        </w:rPr>
        <w:t xml:space="preserve">Es el estudio de la lógica </w:t>
      </w:r>
      <w:r w:rsidR="00F801A9" w:rsidRPr="00DE648B">
        <w:rPr>
          <w:sz w:val="28"/>
          <w:szCs w:val="28"/>
        </w:rPr>
        <w:t xml:space="preserve">, que se encarga de encontrar el sentido , </w:t>
      </w:r>
      <w:r w:rsidR="003142BD" w:rsidRPr="00DE648B">
        <w:rPr>
          <w:sz w:val="28"/>
          <w:szCs w:val="28"/>
        </w:rPr>
        <w:t xml:space="preserve">afirmar o negar algo ya sea falso o verdadero para dar a conocer la idea </w:t>
      </w:r>
      <w:r w:rsidR="00725E0C" w:rsidRPr="00DE648B">
        <w:rPr>
          <w:sz w:val="28"/>
          <w:szCs w:val="28"/>
        </w:rPr>
        <w:t>,objeto,</w:t>
      </w:r>
      <w:r w:rsidR="004A3F67" w:rsidRPr="00DE648B">
        <w:rPr>
          <w:sz w:val="28"/>
          <w:szCs w:val="28"/>
        </w:rPr>
        <w:t xml:space="preserve"> </w:t>
      </w:r>
      <w:r w:rsidR="0006128E" w:rsidRPr="00DE648B">
        <w:rPr>
          <w:sz w:val="28"/>
          <w:szCs w:val="28"/>
        </w:rPr>
        <w:t xml:space="preserve">etc. </w:t>
      </w:r>
      <w:r w:rsidR="004A3F67" w:rsidRPr="00DE648B">
        <w:rPr>
          <w:sz w:val="28"/>
          <w:szCs w:val="28"/>
        </w:rPr>
        <w:t>, es un elemento fundamental</w:t>
      </w:r>
      <w:r w:rsidR="004A3F67">
        <w:t>.</w:t>
      </w:r>
    </w:p>
    <w:p w14:paraId="7AED6C31" w14:textId="015C9C66" w:rsidR="0006128E" w:rsidRDefault="0006128E" w:rsidP="00236ECC"/>
    <w:p w14:paraId="58E8ADA0" w14:textId="008392EE" w:rsidR="0006128E" w:rsidRPr="00F15EF5" w:rsidRDefault="007711E8" w:rsidP="00F15EF5">
      <w:pPr>
        <w:pStyle w:val="Prrafodelista"/>
        <w:numPr>
          <w:ilvl w:val="0"/>
          <w:numId w:val="4"/>
        </w:numPr>
        <w:rPr>
          <w:color w:val="FF0000"/>
          <w:sz w:val="28"/>
          <w:szCs w:val="28"/>
        </w:rPr>
      </w:pPr>
      <w:r w:rsidRPr="00F15EF5">
        <w:rPr>
          <w:color w:val="FF0000"/>
          <w:sz w:val="40"/>
          <w:szCs w:val="40"/>
        </w:rPr>
        <w:t>PROPOSICIÓN</w:t>
      </w:r>
      <w:r w:rsidRPr="00F15EF5">
        <w:rPr>
          <w:color w:val="FF0000"/>
          <w:sz w:val="28"/>
          <w:szCs w:val="28"/>
        </w:rPr>
        <w:t>:</w:t>
      </w:r>
    </w:p>
    <w:p w14:paraId="55955E0F" w14:textId="57295D27" w:rsidR="001705B9" w:rsidRPr="00DE648B" w:rsidRDefault="00EA68B5" w:rsidP="00236ECC">
      <w:pPr>
        <w:rPr>
          <w:color w:val="000000" w:themeColor="text1"/>
          <w:sz w:val="28"/>
          <w:szCs w:val="28"/>
        </w:rPr>
      </w:pPr>
      <w:r w:rsidRPr="00DE648B">
        <w:rPr>
          <w:color w:val="000000" w:themeColor="text1"/>
          <w:sz w:val="28"/>
          <w:szCs w:val="28"/>
        </w:rPr>
        <w:t xml:space="preserve">Es el anunciado calificador del falso y verdadero </w:t>
      </w:r>
      <w:r w:rsidR="00AE62EE" w:rsidRPr="00DE648B">
        <w:rPr>
          <w:color w:val="000000" w:themeColor="text1"/>
          <w:sz w:val="28"/>
          <w:szCs w:val="28"/>
        </w:rPr>
        <w:t xml:space="preserve"> es la definición de la lógica que muestra </w:t>
      </w:r>
      <w:r w:rsidR="00683D2B" w:rsidRPr="00DE648B">
        <w:rPr>
          <w:color w:val="000000" w:themeColor="text1"/>
          <w:sz w:val="28"/>
          <w:szCs w:val="28"/>
        </w:rPr>
        <w:t xml:space="preserve"> la secuencia de textos que </w:t>
      </w:r>
      <w:r w:rsidR="003D1F4D" w:rsidRPr="00DE648B">
        <w:rPr>
          <w:color w:val="000000" w:themeColor="text1"/>
          <w:sz w:val="28"/>
          <w:szCs w:val="28"/>
        </w:rPr>
        <w:t>afirman o niegan ,o ya sea den las dos en solo una oración o texto dado de la lógica que se da a conocer .</w:t>
      </w:r>
    </w:p>
    <w:p w14:paraId="68E7741D" w14:textId="125E594D" w:rsidR="003D1F4D" w:rsidRDefault="003D1F4D" w:rsidP="00236ECC">
      <w:pPr>
        <w:rPr>
          <w:color w:val="000000" w:themeColor="text1"/>
          <w:sz w:val="24"/>
          <w:szCs w:val="24"/>
        </w:rPr>
      </w:pPr>
    </w:p>
    <w:p w14:paraId="5BF56D9A" w14:textId="77777777" w:rsidR="00BD31C3" w:rsidRDefault="00BD31C3" w:rsidP="003B17DB">
      <w:pPr>
        <w:spacing w:before="100" w:beforeAutospacing="1" w:after="100" w:afterAutospacing="1"/>
        <w:divId w:val="1413117717"/>
        <w:rPr>
          <w:rFonts w:ascii="Arial" w:eastAsia="Times New Roman" w:hAnsi="Arial" w:cs="Arial"/>
          <w:color w:val="FF0000"/>
          <w:sz w:val="40"/>
          <w:szCs w:val="40"/>
        </w:rPr>
      </w:pPr>
    </w:p>
    <w:p w14:paraId="057D5417" w14:textId="77777777" w:rsidR="00BD31C3" w:rsidRDefault="00BD31C3" w:rsidP="003B17DB">
      <w:pPr>
        <w:spacing w:before="100" w:beforeAutospacing="1" w:after="100" w:afterAutospacing="1"/>
        <w:divId w:val="1413117717"/>
        <w:rPr>
          <w:rFonts w:ascii="Arial" w:eastAsia="Times New Roman" w:hAnsi="Arial" w:cs="Arial"/>
          <w:color w:val="FF0000"/>
          <w:sz w:val="40"/>
          <w:szCs w:val="40"/>
        </w:rPr>
      </w:pPr>
    </w:p>
    <w:p w14:paraId="59BBFA02" w14:textId="717A8CED" w:rsidR="003B17DB" w:rsidRPr="00F15EF5" w:rsidRDefault="00C7082C" w:rsidP="00F15EF5">
      <w:pPr>
        <w:pStyle w:val="Prrafodelista"/>
        <w:numPr>
          <w:ilvl w:val="0"/>
          <w:numId w:val="5"/>
        </w:numPr>
        <w:spacing w:before="100" w:beforeAutospacing="1" w:after="100" w:afterAutospacing="1"/>
        <w:divId w:val="1413117717"/>
        <w:rPr>
          <w:rFonts w:ascii="Arial" w:eastAsia="Times New Roman" w:hAnsi="Arial" w:cs="Arial"/>
          <w:color w:val="FF0000"/>
          <w:sz w:val="28"/>
          <w:szCs w:val="28"/>
        </w:rPr>
      </w:pPr>
      <w:r w:rsidRPr="00F15EF5">
        <w:rPr>
          <w:rFonts w:ascii="Arial" w:eastAsia="Times New Roman" w:hAnsi="Arial" w:cs="Arial"/>
          <w:color w:val="FF0000"/>
          <w:sz w:val="40"/>
          <w:szCs w:val="40"/>
        </w:rPr>
        <w:lastRenderedPageBreak/>
        <w:t>VALOR DE VERDAD DE UNA PROPOSICIÓN</w:t>
      </w:r>
      <w:r w:rsidR="003552E8" w:rsidRPr="00F15EF5">
        <w:rPr>
          <w:rFonts w:ascii="Arial" w:eastAsia="Times New Roman" w:hAnsi="Arial" w:cs="Arial"/>
          <w:color w:val="FF0000"/>
          <w:sz w:val="28"/>
          <w:szCs w:val="28"/>
        </w:rPr>
        <w:t>:</w:t>
      </w:r>
    </w:p>
    <w:p w14:paraId="6EC4E0EA" w14:textId="67EB83B9" w:rsidR="00F023DA" w:rsidRDefault="008B45EC" w:rsidP="003B17DB">
      <w:pPr>
        <w:spacing w:before="100" w:beforeAutospacing="1" w:after="100" w:afterAutospacing="1"/>
        <w:divId w:val="1413117717"/>
        <w:rPr>
          <w:rFonts w:ascii="Arial" w:eastAsia="Times New Roman" w:hAnsi="Arial" w:cs="Arial"/>
          <w:sz w:val="24"/>
          <w:szCs w:val="24"/>
        </w:rPr>
      </w:pPr>
      <w:r w:rsidRPr="00BD31C3">
        <w:rPr>
          <w:rFonts w:ascii="Arial" w:eastAsia="Times New Roman" w:hAnsi="Arial" w:cs="Arial"/>
          <w:sz w:val="28"/>
          <w:szCs w:val="28"/>
        </w:rPr>
        <w:t>Es una pr</w:t>
      </w:r>
      <w:r w:rsidR="00842F0B" w:rsidRPr="00BD31C3">
        <w:rPr>
          <w:rFonts w:ascii="Arial" w:eastAsia="Times New Roman" w:hAnsi="Arial" w:cs="Arial"/>
          <w:sz w:val="28"/>
          <w:szCs w:val="28"/>
        </w:rPr>
        <w:t>o</w:t>
      </w:r>
      <w:r w:rsidRPr="00BD31C3">
        <w:rPr>
          <w:rFonts w:ascii="Arial" w:eastAsia="Times New Roman" w:hAnsi="Arial" w:cs="Arial"/>
          <w:sz w:val="28"/>
          <w:szCs w:val="28"/>
        </w:rPr>
        <w:t xml:space="preserve">posición </w:t>
      </w:r>
      <w:r w:rsidR="00842F0B" w:rsidRPr="00BD31C3">
        <w:rPr>
          <w:rFonts w:ascii="Arial" w:eastAsia="Times New Roman" w:hAnsi="Arial" w:cs="Arial"/>
          <w:sz w:val="28"/>
          <w:szCs w:val="28"/>
        </w:rPr>
        <w:t xml:space="preserve">compuesta de cada proposición que se está </w:t>
      </w:r>
      <w:r w:rsidR="00125DB7" w:rsidRPr="00BD31C3">
        <w:rPr>
          <w:rFonts w:ascii="Arial" w:eastAsia="Times New Roman" w:hAnsi="Arial" w:cs="Arial"/>
          <w:sz w:val="28"/>
          <w:szCs w:val="28"/>
        </w:rPr>
        <w:t xml:space="preserve">dando y el tipo de </w:t>
      </w:r>
      <w:r w:rsidR="00185AAA" w:rsidRPr="00BD31C3">
        <w:rPr>
          <w:rFonts w:ascii="Arial" w:eastAsia="Times New Roman" w:hAnsi="Arial" w:cs="Arial"/>
          <w:sz w:val="28"/>
          <w:szCs w:val="28"/>
        </w:rPr>
        <w:t xml:space="preserve">operador, la negación </w:t>
      </w:r>
      <w:r w:rsidR="009621B7" w:rsidRPr="00BD31C3">
        <w:rPr>
          <w:rFonts w:ascii="Arial" w:eastAsia="Times New Roman" w:hAnsi="Arial" w:cs="Arial"/>
          <w:sz w:val="28"/>
          <w:szCs w:val="28"/>
        </w:rPr>
        <w:t>de una proposición asé cambiar el valor original de la proposición</w:t>
      </w:r>
      <w:r w:rsidR="009621B7">
        <w:rPr>
          <w:rFonts w:ascii="Arial" w:eastAsia="Times New Roman" w:hAnsi="Arial" w:cs="Arial"/>
          <w:sz w:val="24"/>
          <w:szCs w:val="24"/>
        </w:rPr>
        <w:t>.</w:t>
      </w:r>
    </w:p>
    <w:p w14:paraId="4B4902B2" w14:textId="77777777" w:rsidR="0024510C" w:rsidRDefault="0024510C" w:rsidP="0024510C">
      <w:pPr>
        <w:spacing w:before="100" w:beforeAutospacing="1" w:after="100" w:afterAutospacing="1"/>
        <w:divId w:val="1559780899"/>
        <w:rPr>
          <w:rFonts w:ascii="Arial" w:eastAsia="Times New Roman" w:hAnsi="Arial" w:cs="Arial"/>
          <w:sz w:val="24"/>
          <w:szCs w:val="24"/>
        </w:rPr>
      </w:pPr>
    </w:p>
    <w:p w14:paraId="79A927E2" w14:textId="77777777" w:rsidR="00162D6A" w:rsidRDefault="00162D6A" w:rsidP="0024510C">
      <w:pPr>
        <w:spacing w:before="100" w:beforeAutospacing="1" w:after="100" w:afterAutospacing="1"/>
        <w:divId w:val="1559780899"/>
        <w:rPr>
          <w:rFonts w:ascii="Arial" w:eastAsia="Times New Roman" w:hAnsi="Arial" w:cs="Arial"/>
          <w:color w:val="FF0000"/>
          <w:sz w:val="28"/>
          <w:szCs w:val="28"/>
        </w:rPr>
      </w:pPr>
    </w:p>
    <w:p w14:paraId="62C89165" w14:textId="7C65FCC6" w:rsidR="0024510C" w:rsidRPr="009E4847" w:rsidRDefault="00CE13F9" w:rsidP="009E4847">
      <w:pPr>
        <w:pStyle w:val="Prrafodelista"/>
        <w:numPr>
          <w:ilvl w:val="0"/>
          <w:numId w:val="7"/>
        </w:numPr>
        <w:spacing w:before="100" w:beforeAutospacing="1" w:after="100" w:afterAutospacing="1"/>
        <w:divId w:val="1559780899"/>
        <w:rPr>
          <w:rFonts w:ascii="Arial" w:eastAsia="Times New Roman" w:hAnsi="Arial" w:cs="Arial"/>
          <w:color w:val="FF0000"/>
          <w:sz w:val="40"/>
          <w:szCs w:val="40"/>
        </w:rPr>
      </w:pPr>
      <w:r w:rsidRPr="009E4847">
        <w:rPr>
          <w:rFonts w:ascii="Arial" w:eastAsia="Times New Roman" w:hAnsi="Arial" w:cs="Arial"/>
          <w:color w:val="FF0000"/>
          <w:sz w:val="40"/>
          <w:szCs w:val="40"/>
        </w:rPr>
        <w:t xml:space="preserve">OPERADORES LÓGICOS: </w:t>
      </w:r>
    </w:p>
    <w:p w14:paraId="00DCE75B" w14:textId="7B361678" w:rsidR="00CE13F9" w:rsidRPr="007575C8" w:rsidRDefault="006938B8" w:rsidP="0024510C">
      <w:pPr>
        <w:spacing w:before="100" w:beforeAutospacing="1" w:after="100" w:afterAutospacing="1"/>
        <w:divId w:val="1559780899"/>
        <w:rPr>
          <w:rFonts w:ascii="Arial" w:eastAsia="Times New Roman" w:hAnsi="Arial" w:cs="Arial"/>
          <w:sz w:val="28"/>
          <w:szCs w:val="28"/>
        </w:rPr>
      </w:pPr>
      <w:r w:rsidRPr="007575C8">
        <w:rPr>
          <w:rFonts w:ascii="Arial" w:eastAsia="Times New Roman" w:hAnsi="Arial" w:cs="Arial"/>
          <w:sz w:val="28"/>
          <w:szCs w:val="28"/>
        </w:rPr>
        <w:t xml:space="preserve">Se utiliza para cambiar dos </w:t>
      </w:r>
      <w:r w:rsidR="002A25D0" w:rsidRPr="007575C8">
        <w:rPr>
          <w:rFonts w:ascii="Arial" w:eastAsia="Times New Roman" w:hAnsi="Arial" w:cs="Arial"/>
          <w:sz w:val="28"/>
          <w:szCs w:val="28"/>
        </w:rPr>
        <w:t xml:space="preserve">valores y devolver un resultado verdadero o falso de la proposición dada </w:t>
      </w:r>
      <w:r w:rsidRPr="007575C8">
        <w:rPr>
          <w:rFonts w:ascii="Arial" w:eastAsia="Times New Roman" w:hAnsi="Arial" w:cs="Arial"/>
          <w:sz w:val="28"/>
          <w:szCs w:val="28"/>
        </w:rPr>
        <w:t xml:space="preserve"> </w:t>
      </w:r>
      <w:r w:rsidR="005F7353" w:rsidRPr="007575C8">
        <w:rPr>
          <w:rFonts w:ascii="Arial" w:eastAsia="Times New Roman" w:hAnsi="Arial" w:cs="Arial"/>
          <w:sz w:val="28"/>
          <w:szCs w:val="28"/>
        </w:rPr>
        <w:t xml:space="preserve">es el estudio de la lógica de una proposición que se da a resolver </w:t>
      </w:r>
      <w:r w:rsidR="006D01E9" w:rsidRPr="007575C8">
        <w:rPr>
          <w:rFonts w:ascii="Arial" w:eastAsia="Times New Roman" w:hAnsi="Arial" w:cs="Arial"/>
          <w:sz w:val="28"/>
          <w:szCs w:val="28"/>
        </w:rPr>
        <w:t>.</w:t>
      </w:r>
    </w:p>
    <w:p w14:paraId="556C4C24" w14:textId="6917D5E5" w:rsidR="00C7082C" w:rsidRPr="00F023DA" w:rsidRDefault="00C7082C" w:rsidP="003B17DB">
      <w:pPr>
        <w:spacing w:before="100" w:beforeAutospacing="1" w:after="100" w:afterAutospacing="1"/>
        <w:divId w:val="1413117717"/>
        <w:rPr>
          <w:rFonts w:ascii="Arial" w:eastAsia="Times New Roman" w:hAnsi="Arial" w:cs="Arial"/>
          <w:sz w:val="24"/>
          <w:szCs w:val="24"/>
        </w:rPr>
      </w:pPr>
    </w:p>
    <w:p w14:paraId="27AACE28" w14:textId="77777777" w:rsidR="003552E8" w:rsidRPr="003552E8" w:rsidRDefault="003552E8" w:rsidP="003B17DB">
      <w:pPr>
        <w:spacing w:before="100" w:beforeAutospacing="1" w:after="100" w:afterAutospacing="1"/>
        <w:divId w:val="1413117717"/>
        <w:rPr>
          <w:rFonts w:ascii="Arial" w:eastAsia="Times New Roman" w:hAnsi="Arial" w:cs="Arial"/>
          <w:color w:val="FF0000"/>
          <w:sz w:val="28"/>
          <w:szCs w:val="28"/>
        </w:rPr>
      </w:pPr>
    </w:p>
    <w:p w14:paraId="52A85774" w14:textId="77777777" w:rsidR="0058278D" w:rsidRPr="0058278D" w:rsidRDefault="0058278D" w:rsidP="0058278D">
      <w:pPr>
        <w:rPr>
          <w:color w:val="000000" w:themeColor="text1"/>
        </w:rPr>
      </w:pPr>
    </w:p>
    <w:p w14:paraId="1F49D8E8" w14:textId="4119A8BE" w:rsidR="009B6346" w:rsidRDefault="009B6346" w:rsidP="00684B02">
      <w:pPr>
        <w:rPr>
          <w:rStyle w:val="Referenciasutil"/>
          <w:color w:val="FF0000"/>
          <w:sz w:val="28"/>
          <w:szCs w:val="28"/>
        </w:rPr>
      </w:pPr>
    </w:p>
    <w:p w14:paraId="106B5519" w14:textId="130A7102" w:rsidR="009B6346" w:rsidRDefault="009B6346">
      <w:pPr>
        <w:rPr>
          <w:rStyle w:val="Referenciasutil"/>
          <w:color w:val="FF0000"/>
          <w:sz w:val="28"/>
          <w:szCs w:val="28"/>
        </w:rPr>
      </w:pPr>
    </w:p>
    <w:p w14:paraId="1C248BF3" w14:textId="77777777" w:rsidR="004275BC" w:rsidRDefault="004275BC" w:rsidP="00684B02">
      <w:pPr>
        <w:rPr>
          <w:rStyle w:val="Referenciasutil"/>
          <w:color w:val="FF0000"/>
          <w:sz w:val="28"/>
          <w:szCs w:val="28"/>
        </w:rPr>
      </w:pPr>
    </w:p>
    <w:p w14:paraId="5B778B88" w14:textId="77777777" w:rsidR="00B717FF" w:rsidRDefault="00B717FF" w:rsidP="00684B02">
      <w:pPr>
        <w:rPr>
          <w:rStyle w:val="Referenciasutil"/>
          <w:color w:val="FF0000"/>
          <w:sz w:val="28"/>
          <w:szCs w:val="28"/>
        </w:rPr>
      </w:pPr>
    </w:p>
    <w:p w14:paraId="09EAADAB" w14:textId="77777777" w:rsidR="00684B02" w:rsidRDefault="00684B02" w:rsidP="00684B02">
      <w:pPr>
        <w:rPr>
          <w:rStyle w:val="Referenciasutil"/>
          <w:color w:val="FF0000"/>
          <w:sz w:val="28"/>
          <w:szCs w:val="28"/>
        </w:rPr>
      </w:pPr>
    </w:p>
    <w:p w14:paraId="2888FA90" w14:textId="77777777" w:rsidR="00684B02" w:rsidRPr="00684B02" w:rsidRDefault="00684B02" w:rsidP="00684B02">
      <w:pPr>
        <w:rPr>
          <w:rStyle w:val="Referenciasutil"/>
          <w:color w:val="FF0000"/>
          <w:sz w:val="24"/>
          <w:szCs w:val="24"/>
        </w:rPr>
      </w:pPr>
    </w:p>
    <w:p w14:paraId="134124D1" w14:textId="0B625401" w:rsidR="00A96ABA" w:rsidRPr="00684B02" w:rsidRDefault="00A96ABA" w:rsidP="00684B02">
      <w:pPr>
        <w:rPr>
          <w:rStyle w:val="Referenciasutil"/>
        </w:rPr>
      </w:pPr>
    </w:p>
    <w:p w14:paraId="17E24006" w14:textId="234D1D74" w:rsidR="00D10A92" w:rsidRPr="00EF3A9B" w:rsidRDefault="00D10A92" w:rsidP="00EF3A9B">
      <w:pPr>
        <w:rPr>
          <w:rStyle w:val="Referenciasutil"/>
          <w:sz w:val="48"/>
          <w:szCs w:val="48"/>
        </w:rPr>
      </w:pPr>
    </w:p>
    <w:sectPr w:rsidR="00D10A92" w:rsidRPr="00EF3A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ED7"/>
    <w:multiLevelType w:val="hybridMultilevel"/>
    <w:tmpl w:val="3668ACA8"/>
    <w:lvl w:ilvl="0" w:tplc="4C76A3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7969"/>
    <w:multiLevelType w:val="hybridMultilevel"/>
    <w:tmpl w:val="B4B4ED32"/>
    <w:lvl w:ilvl="0" w:tplc="42844C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6B11"/>
    <w:multiLevelType w:val="hybridMultilevel"/>
    <w:tmpl w:val="84E02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038"/>
    <w:multiLevelType w:val="hybridMultilevel"/>
    <w:tmpl w:val="B08C8ED6"/>
    <w:lvl w:ilvl="0" w:tplc="3F282CC6">
      <w:start w:val="1"/>
      <w:numFmt w:val="bullet"/>
      <w:lvlText w:val=""/>
      <w:lvlJc w:val="left"/>
      <w:pPr>
        <w:ind w:left="823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4DD94B4E"/>
    <w:multiLevelType w:val="hybridMultilevel"/>
    <w:tmpl w:val="1E9EF7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7F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707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466305">
    <w:abstractNumId w:val="5"/>
  </w:num>
  <w:num w:numId="2" w16cid:durableId="1939025887">
    <w:abstractNumId w:val="6"/>
  </w:num>
  <w:num w:numId="3" w16cid:durableId="920288879">
    <w:abstractNumId w:val="4"/>
  </w:num>
  <w:num w:numId="4" w16cid:durableId="608196707">
    <w:abstractNumId w:val="1"/>
  </w:num>
  <w:num w:numId="5" w16cid:durableId="297153099">
    <w:abstractNumId w:val="0"/>
  </w:num>
  <w:num w:numId="6" w16cid:durableId="561140605">
    <w:abstractNumId w:val="2"/>
  </w:num>
  <w:num w:numId="7" w16cid:durableId="195429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B0"/>
    <w:rsid w:val="0006128E"/>
    <w:rsid w:val="000C2475"/>
    <w:rsid w:val="000E7411"/>
    <w:rsid w:val="00120367"/>
    <w:rsid w:val="00125DB7"/>
    <w:rsid w:val="00162D6A"/>
    <w:rsid w:val="001705B9"/>
    <w:rsid w:val="00185AAA"/>
    <w:rsid w:val="00236ECC"/>
    <w:rsid w:val="0024510C"/>
    <w:rsid w:val="0025292A"/>
    <w:rsid w:val="002A25D0"/>
    <w:rsid w:val="002B2795"/>
    <w:rsid w:val="00306642"/>
    <w:rsid w:val="003142BD"/>
    <w:rsid w:val="0035100F"/>
    <w:rsid w:val="003552E8"/>
    <w:rsid w:val="003B17DB"/>
    <w:rsid w:val="003D1F4D"/>
    <w:rsid w:val="00413F22"/>
    <w:rsid w:val="004275BC"/>
    <w:rsid w:val="00440AFC"/>
    <w:rsid w:val="004A3F67"/>
    <w:rsid w:val="004D2A0A"/>
    <w:rsid w:val="00521A02"/>
    <w:rsid w:val="0058278D"/>
    <w:rsid w:val="00587FFE"/>
    <w:rsid w:val="005B7B0B"/>
    <w:rsid w:val="005D0256"/>
    <w:rsid w:val="005E5773"/>
    <w:rsid w:val="005F7353"/>
    <w:rsid w:val="0064243C"/>
    <w:rsid w:val="00683D2B"/>
    <w:rsid w:val="00684B02"/>
    <w:rsid w:val="006938B8"/>
    <w:rsid w:val="00695CA0"/>
    <w:rsid w:val="006B6D7C"/>
    <w:rsid w:val="006D01E9"/>
    <w:rsid w:val="00715486"/>
    <w:rsid w:val="00725E0C"/>
    <w:rsid w:val="007575C8"/>
    <w:rsid w:val="0076331E"/>
    <w:rsid w:val="007711E8"/>
    <w:rsid w:val="007C1416"/>
    <w:rsid w:val="008047EB"/>
    <w:rsid w:val="0080567B"/>
    <w:rsid w:val="00842F0B"/>
    <w:rsid w:val="00857691"/>
    <w:rsid w:val="0088283E"/>
    <w:rsid w:val="008B0DF0"/>
    <w:rsid w:val="008B45EC"/>
    <w:rsid w:val="0090409D"/>
    <w:rsid w:val="009621B7"/>
    <w:rsid w:val="009B6346"/>
    <w:rsid w:val="009E328C"/>
    <w:rsid w:val="009E4847"/>
    <w:rsid w:val="00A734B0"/>
    <w:rsid w:val="00A90E1A"/>
    <w:rsid w:val="00A96ABA"/>
    <w:rsid w:val="00AA7CC2"/>
    <w:rsid w:val="00AE62EE"/>
    <w:rsid w:val="00B717FF"/>
    <w:rsid w:val="00BD31C3"/>
    <w:rsid w:val="00C42199"/>
    <w:rsid w:val="00C7082C"/>
    <w:rsid w:val="00CE13F9"/>
    <w:rsid w:val="00CF06D6"/>
    <w:rsid w:val="00D10A92"/>
    <w:rsid w:val="00DE648B"/>
    <w:rsid w:val="00DF0F6B"/>
    <w:rsid w:val="00EA68B5"/>
    <w:rsid w:val="00EF3A9B"/>
    <w:rsid w:val="00F023DA"/>
    <w:rsid w:val="00F12D45"/>
    <w:rsid w:val="00F15EF5"/>
    <w:rsid w:val="00F801A9"/>
    <w:rsid w:val="00FB3077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606B6C"/>
  <w15:chartTrackingRefBased/>
  <w15:docId w15:val="{A9A320E1-7441-2A4A-9DC4-D8658B1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0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077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EF3A9B"/>
    <w:rPr>
      <w:smallCaps/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FE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juliamarroquinbts@gmail.com</dc:creator>
  <cp:keywords/>
  <dc:description/>
  <cp:lastModifiedBy>juliamarroquinbts@gmail.com</cp:lastModifiedBy>
  <cp:revision>2</cp:revision>
  <dcterms:created xsi:type="dcterms:W3CDTF">2022-10-26T20:29:00Z</dcterms:created>
  <dcterms:modified xsi:type="dcterms:W3CDTF">2022-10-26T20:29:00Z</dcterms:modified>
</cp:coreProperties>
</file>