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25" w:rsidRPr="0034129C" w:rsidRDefault="007A2928">
      <w:pPr>
        <w:rPr>
          <w:sz w:val="44"/>
          <w:szCs w:val="44"/>
        </w:rPr>
      </w:pPr>
      <w:r w:rsidRPr="0034129C">
        <w:rPr>
          <w:sz w:val="44"/>
          <w:szCs w:val="44"/>
        </w:rPr>
        <w:t>Zabdiel- your mom does not accept</w:t>
      </w:r>
    </w:p>
    <w:p w:rsidR="007A2928" w:rsidRPr="0034129C" w:rsidRDefault="007A2928">
      <w:pPr>
        <w:rPr>
          <w:sz w:val="44"/>
          <w:szCs w:val="44"/>
        </w:rPr>
      </w:pPr>
      <w:r w:rsidRPr="0034129C">
        <w:rPr>
          <w:sz w:val="44"/>
          <w:szCs w:val="44"/>
        </w:rPr>
        <w:t>Teffy- mother</w:t>
      </w:r>
    </w:p>
    <w:p w:rsidR="007A2928" w:rsidRPr="0034129C" w:rsidRDefault="007A2928">
      <w:pPr>
        <w:rPr>
          <w:sz w:val="44"/>
          <w:szCs w:val="44"/>
        </w:rPr>
      </w:pPr>
      <w:r w:rsidRPr="0034129C">
        <w:rPr>
          <w:sz w:val="44"/>
          <w:szCs w:val="44"/>
        </w:rPr>
        <w:t>Zabdiel- now im here and now im not  commitment</w:t>
      </w:r>
    </w:p>
    <w:p w:rsidR="007A2928" w:rsidRPr="0034129C" w:rsidRDefault="007A2928">
      <w:pPr>
        <w:rPr>
          <w:sz w:val="44"/>
          <w:szCs w:val="44"/>
        </w:rPr>
      </w:pPr>
      <w:r w:rsidRPr="0034129C">
        <w:rPr>
          <w:sz w:val="44"/>
          <w:szCs w:val="44"/>
        </w:rPr>
        <w:t>Teffy</w:t>
      </w:r>
      <w:r w:rsidR="0034129C" w:rsidRPr="0034129C">
        <w:rPr>
          <w:sz w:val="44"/>
          <w:szCs w:val="44"/>
        </w:rPr>
        <w:t>- mom, he is rich</w:t>
      </w:r>
    </w:p>
    <w:p w:rsidR="0034129C" w:rsidRPr="0034129C" w:rsidRDefault="0034129C">
      <w:pPr>
        <w:rPr>
          <w:sz w:val="44"/>
          <w:szCs w:val="44"/>
        </w:rPr>
      </w:pPr>
      <w:r w:rsidRPr="0034129C">
        <w:rPr>
          <w:sz w:val="44"/>
          <w:szCs w:val="44"/>
        </w:rPr>
        <w:t>I apologize</w:t>
      </w:r>
      <w:bookmarkStart w:id="0" w:name="_GoBack"/>
      <w:bookmarkEnd w:id="0"/>
    </w:p>
    <w:sectPr w:rsidR="0034129C" w:rsidRPr="00341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28"/>
    <w:rsid w:val="0034129C"/>
    <w:rsid w:val="00684D25"/>
    <w:rsid w:val="007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F1B3F"/>
  <w15:chartTrackingRefBased/>
  <w15:docId w15:val="{8A4B468E-9A03-4574-AA79-664BD0D1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2021-02-26T22:58:00Z</dcterms:created>
  <dcterms:modified xsi:type="dcterms:W3CDTF">2021-02-26T23:14:00Z</dcterms:modified>
</cp:coreProperties>
</file>