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6855" w:rsidRDefault="00C754AE" w:rsidP="00251673">
      <w:pPr>
        <w:jc w:val="both"/>
      </w:pPr>
      <w:r>
        <w:t>¿</w:t>
      </w:r>
      <w:r w:rsidR="003A6855">
        <w:t>Existe una recicladora cerca donde tú vives?</w:t>
      </w:r>
    </w:p>
    <w:p w:rsidR="00C754AE" w:rsidRDefault="00C754AE" w:rsidP="00251673">
      <w:pPr>
        <w:jc w:val="both"/>
      </w:pPr>
      <w:r>
        <w:t>No</w:t>
      </w:r>
    </w:p>
    <w:p w:rsidR="00C754AE" w:rsidRDefault="00E13BC6" w:rsidP="00251673">
      <w:pPr>
        <w:jc w:val="both"/>
      </w:pPr>
      <w:r>
        <w:t>¿</w:t>
      </w:r>
      <w:r w:rsidR="00C66B77">
        <w:t>Qué materiales puedes utilizar para elaborar un ladrillo de papel?</w:t>
      </w:r>
    </w:p>
    <w:p w:rsidR="00E13BC6" w:rsidRDefault="00E13BC6" w:rsidP="00251673">
      <w:pPr>
        <w:jc w:val="both"/>
      </w:pPr>
      <w:r>
        <w:t>Utilizando en 90% de papel y el 10</w:t>
      </w:r>
      <w:r w:rsidR="0051569C">
        <w:t xml:space="preserve">% de agua </w:t>
      </w:r>
    </w:p>
    <w:p w:rsidR="0051569C" w:rsidRDefault="000C244F" w:rsidP="00251673">
      <w:pPr>
        <w:jc w:val="both"/>
      </w:pPr>
      <w:r>
        <w:t>¿P</w:t>
      </w:r>
      <w:r w:rsidR="004A2EEC">
        <w:t>odría ser funcional utilizar un ladrillo de papel con el tema de lluvia?</w:t>
      </w:r>
    </w:p>
    <w:p w:rsidR="00C37C01" w:rsidRDefault="00AC1464" w:rsidP="00251673">
      <w:pPr>
        <w:jc w:val="both"/>
      </w:pPr>
      <w:r>
        <w:t xml:space="preserve">No por que se </w:t>
      </w:r>
      <w:r w:rsidR="00C37C01">
        <w:t>desarmarían</w:t>
      </w:r>
    </w:p>
    <w:p w:rsidR="00AC1464" w:rsidRDefault="0092715A" w:rsidP="00251673">
      <w:pPr>
        <w:jc w:val="both"/>
      </w:pPr>
      <w:r>
        <w:t xml:space="preserve"> </w:t>
      </w:r>
      <w:r w:rsidR="00074DD3">
        <w:t>¿</w:t>
      </w:r>
      <w:r w:rsidR="00502D48">
        <w:t xml:space="preserve">Que otro material puede utilizar </w:t>
      </w:r>
      <w:r w:rsidR="00C84FCA">
        <w:t>Nicolás para los ladrillos de papel?</w:t>
      </w:r>
    </w:p>
    <w:p w:rsidR="00074DD3" w:rsidRDefault="00074DD3" w:rsidP="00251673">
      <w:pPr>
        <w:jc w:val="both"/>
      </w:pPr>
      <w:r>
        <w:t xml:space="preserve">Tijeras pegamento agua y papel </w:t>
      </w:r>
    </w:p>
    <w:p w:rsidR="001F22F5" w:rsidRDefault="001F22F5" w:rsidP="00251673">
      <w:pPr>
        <w:jc w:val="both"/>
      </w:pPr>
      <w:r>
        <w:t xml:space="preserve">¿Qué costo podría tener los ladrillos? </w:t>
      </w:r>
    </w:p>
    <w:p w:rsidR="001F22F5" w:rsidRDefault="00405381" w:rsidP="00251673">
      <w:pPr>
        <w:jc w:val="both"/>
      </w:pPr>
      <w:r>
        <w:t>Q298.12</w:t>
      </w:r>
      <w:r w:rsidR="00EB64F4">
        <w:t>5</w:t>
      </w:r>
    </w:p>
    <w:p w:rsidR="00EB64F4" w:rsidRDefault="00FB3ADC" w:rsidP="00251673">
      <w:pPr>
        <w:jc w:val="both"/>
      </w:pPr>
      <w:r>
        <w:t>¿Se podría comparar el precio con los ladrillos de concreto o arcilla</w:t>
      </w:r>
      <w:r w:rsidR="00B31C7F">
        <w:t>?</w:t>
      </w:r>
    </w:p>
    <w:p w:rsidR="00197C5C" w:rsidRDefault="00B31C7F" w:rsidP="00251673">
      <w:pPr>
        <w:jc w:val="both"/>
      </w:pPr>
      <w:r>
        <w:t xml:space="preserve">No los de concreto son más caros si uno los ase pero si los compra es más </w:t>
      </w:r>
      <w:r w:rsidR="00197C5C">
        <w:t xml:space="preserve">barato </w:t>
      </w:r>
    </w:p>
    <w:p w:rsidR="00074DD3" w:rsidRDefault="00074DD3" w:rsidP="00251673">
      <w:pPr>
        <w:jc w:val="both"/>
      </w:pPr>
    </w:p>
    <w:p w:rsidR="000C244F" w:rsidRDefault="000C244F" w:rsidP="00251673">
      <w:pPr>
        <w:jc w:val="both"/>
      </w:pPr>
    </w:p>
    <w:sectPr w:rsidR="000C244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55"/>
    <w:rsid w:val="00074DD3"/>
    <w:rsid w:val="000C244F"/>
    <w:rsid w:val="00197C5C"/>
    <w:rsid w:val="001F22F5"/>
    <w:rsid w:val="00251673"/>
    <w:rsid w:val="002A0F6A"/>
    <w:rsid w:val="003A6855"/>
    <w:rsid w:val="003C0D62"/>
    <w:rsid w:val="00405381"/>
    <w:rsid w:val="004A2EEC"/>
    <w:rsid w:val="00502D48"/>
    <w:rsid w:val="0051569C"/>
    <w:rsid w:val="005B189B"/>
    <w:rsid w:val="006D62F0"/>
    <w:rsid w:val="0092715A"/>
    <w:rsid w:val="00AC1464"/>
    <w:rsid w:val="00B31C7F"/>
    <w:rsid w:val="00B573A4"/>
    <w:rsid w:val="00C37C01"/>
    <w:rsid w:val="00C66B77"/>
    <w:rsid w:val="00C754AE"/>
    <w:rsid w:val="00C84FCA"/>
    <w:rsid w:val="00E13BC6"/>
    <w:rsid w:val="00EB64F4"/>
    <w:rsid w:val="00F97677"/>
    <w:rsid w:val="00FB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4D4E7D"/>
  <w15:chartTrackingRefBased/>
  <w15:docId w15:val="{02F3EF0B-4DC9-D744-8752-78777C39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484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katherincaniz07@gmail.com</dc:creator>
  <cp:keywords/>
  <dc:description/>
  <cp:lastModifiedBy>katherincaniz07@gmail.com</cp:lastModifiedBy>
  <cp:revision>2</cp:revision>
  <dcterms:created xsi:type="dcterms:W3CDTF">2023-03-04T15:25:00Z</dcterms:created>
  <dcterms:modified xsi:type="dcterms:W3CDTF">2023-03-04T15:25:00Z</dcterms:modified>
</cp:coreProperties>
</file>