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E653E" w14:textId="77777777" w:rsidR="004372FF" w:rsidRPr="004372FF" w:rsidRDefault="004372FF" w:rsidP="004372FF">
      <w:pPr>
        <w:spacing w:after="160"/>
        <w:rPr>
          <w:rFonts w:ascii="Times New Roman" w:eastAsia="Times New Roman" w:hAnsi="Times New Roman" w:cs="Times New Roman"/>
          <w:lang w:eastAsia="es-MX"/>
        </w:rPr>
      </w:pPr>
      <w:r w:rsidRPr="004372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INSTRUCCIONES: realiza la distribución de frecuencia de los grupos de datos que encontraras a continuación. </w:t>
      </w:r>
    </w:p>
    <w:p w14:paraId="091ED5AA" w14:textId="77777777" w:rsidR="004372FF" w:rsidRPr="004372FF" w:rsidRDefault="004372FF" w:rsidP="004372FF">
      <w:pPr>
        <w:spacing w:after="160"/>
        <w:rPr>
          <w:rFonts w:ascii="Times New Roman" w:eastAsia="Times New Roman" w:hAnsi="Times New Roman" w:cs="Times New Roman"/>
          <w:lang w:eastAsia="es-MX"/>
        </w:rPr>
      </w:pPr>
      <w:r w:rsidRPr="004372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Datos No agrupados</w:t>
      </w:r>
    </w:p>
    <w:p w14:paraId="7EF7A1F0" w14:textId="77777777" w:rsidR="004372FF" w:rsidRPr="004372FF" w:rsidRDefault="004372FF" w:rsidP="004372FF">
      <w:pPr>
        <w:spacing w:after="160"/>
        <w:rPr>
          <w:rFonts w:ascii="Times New Roman" w:eastAsia="Times New Roman" w:hAnsi="Times New Roman" w:cs="Times New Roman"/>
          <w:lang w:eastAsia="es-MX"/>
        </w:rPr>
      </w:pPr>
      <w:r w:rsidRPr="004372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10, 11, 15, 10, 18, 12, 18, 16, 11, 13, 17, 18, 14, 18, 14, 19, 10, 17, 11, 11, 13, 15, 14, 19, 16, 17, 16, 12, 11, 10</w:t>
      </w:r>
    </w:p>
    <w:p w14:paraId="7D0C6374" w14:textId="77777777" w:rsidR="004372FF" w:rsidRPr="004372FF" w:rsidRDefault="004372FF" w:rsidP="004372FF">
      <w:pPr>
        <w:rPr>
          <w:rFonts w:ascii="Times New Roman" w:eastAsia="Times New Roman" w:hAnsi="Times New Roman" w:cs="Times New Roman"/>
          <w:lang w:eastAsia="es-MX"/>
        </w:rPr>
      </w:pPr>
    </w:p>
    <w:p w14:paraId="5F504F4D" w14:textId="77777777" w:rsidR="004372FF" w:rsidRPr="004372FF" w:rsidRDefault="004372FF" w:rsidP="004372FF">
      <w:pPr>
        <w:spacing w:after="160"/>
        <w:rPr>
          <w:rFonts w:ascii="Times New Roman" w:eastAsia="Times New Roman" w:hAnsi="Times New Roman" w:cs="Times New Roman"/>
          <w:lang w:eastAsia="es-MX"/>
        </w:rPr>
      </w:pPr>
      <w:r w:rsidRPr="004372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Datos agrupados</w:t>
      </w:r>
    </w:p>
    <w:p w14:paraId="26FF280C" w14:textId="77777777" w:rsidR="004372FF" w:rsidRPr="004372FF" w:rsidRDefault="004372FF" w:rsidP="004372FF">
      <w:pPr>
        <w:spacing w:after="160"/>
        <w:rPr>
          <w:rFonts w:ascii="Times New Roman" w:eastAsia="Times New Roman" w:hAnsi="Times New Roman" w:cs="Times New Roman"/>
          <w:lang w:eastAsia="es-MX"/>
        </w:rPr>
      </w:pPr>
      <w:r w:rsidRPr="004372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15</w:t>
      </w:r>
      <w:r w:rsidRPr="004372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  <w:t>22</w:t>
      </w:r>
      <w:r w:rsidRPr="004372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  <w:t>25</w:t>
      </w:r>
      <w:r w:rsidRPr="004372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  <w:t>28</w:t>
      </w:r>
      <w:r w:rsidRPr="004372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  <w:t>32</w:t>
      </w:r>
      <w:r w:rsidRPr="004372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  <w:t xml:space="preserve">43 </w:t>
      </w:r>
      <w:r w:rsidRPr="004372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  <w:t>18</w:t>
      </w:r>
      <w:r w:rsidRPr="004372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  <w:t>23</w:t>
      </w:r>
      <w:r w:rsidRPr="004372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  <w:t>25</w:t>
      </w:r>
      <w:r w:rsidRPr="004372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  <w:t>28</w:t>
      </w:r>
      <w:r w:rsidRPr="004372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  <w:t>33</w:t>
      </w:r>
      <w:r w:rsidRPr="004372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  <w:t>43</w:t>
      </w:r>
    </w:p>
    <w:p w14:paraId="25B01D7E" w14:textId="77777777" w:rsidR="004372FF" w:rsidRPr="004372FF" w:rsidRDefault="004372FF" w:rsidP="004372FF">
      <w:pPr>
        <w:spacing w:after="160"/>
        <w:rPr>
          <w:rFonts w:ascii="Times New Roman" w:eastAsia="Times New Roman" w:hAnsi="Times New Roman" w:cs="Times New Roman"/>
          <w:lang w:eastAsia="es-MX"/>
        </w:rPr>
      </w:pPr>
      <w:r w:rsidRPr="004372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18</w:t>
      </w:r>
      <w:r w:rsidRPr="004372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  <w:t>23</w:t>
      </w:r>
      <w:r w:rsidRPr="004372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  <w:t>25</w:t>
      </w:r>
      <w:r w:rsidRPr="004372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  <w:t>28</w:t>
      </w:r>
      <w:r w:rsidRPr="004372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  <w:t>33</w:t>
      </w:r>
      <w:r w:rsidRPr="004372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  <w:t xml:space="preserve">45   </w:t>
      </w:r>
      <w:r w:rsidRPr="004372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  <w:t>18</w:t>
      </w:r>
      <w:r w:rsidRPr="004372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  <w:t>23</w:t>
      </w:r>
      <w:r w:rsidRPr="004372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  <w:t>26</w:t>
      </w:r>
      <w:r w:rsidRPr="004372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  <w:t>28</w:t>
      </w:r>
      <w:r w:rsidRPr="004372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  <w:t>34</w:t>
      </w:r>
      <w:r w:rsidRPr="004372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  <w:t>48</w:t>
      </w:r>
    </w:p>
    <w:p w14:paraId="70682909" w14:textId="77777777" w:rsidR="004372FF" w:rsidRPr="004372FF" w:rsidRDefault="004372FF" w:rsidP="004372FF">
      <w:pPr>
        <w:spacing w:after="160"/>
        <w:rPr>
          <w:rFonts w:ascii="Times New Roman" w:eastAsia="Times New Roman" w:hAnsi="Times New Roman" w:cs="Times New Roman"/>
          <w:lang w:eastAsia="es-MX"/>
        </w:rPr>
      </w:pPr>
      <w:r w:rsidRPr="004372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20</w:t>
      </w:r>
      <w:r w:rsidRPr="004372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  <w:t>23</w:t>
      </w:r>
      <w:r w:rsidRPr="004372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  <w:t>26</w:t>
      </w:r>
      <w:r w:rsidRPr="004372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  <w:t>29</w:t>
      </w:r>
      <w:r w:rsidRPr="004372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  <w:t>35</w:t>
      </w:r>
      <w:r w:rsidRPr="004372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  <w:t>63</w:t>
      </w:r>
      <w:r w:rsidRPr="004372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  <w:t>20</w:t>
      </w:r>
      <w:r w:rsidRPr="004372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  <w:t>23</w:t>
      </w:r>
      <w:r w:rsidRPr="004372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  <w:t>26</w:t>
      </w:r>
      <w:r w:rsidRPr="004372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  <w:t>29</w:t>
      </w:r>
      <w:r w:rsidRPr="004372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  <w:t>36</w:t>
      </w:r>
      <w:r w:rsidRPr="004372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  <w:t>21</w:t>
      </w:r>
    </w:p>
    <w:p w14:paraId="66FB3C4C" w14:textId="77777777" w:rsidR="004372FF" w:rsidRPr="004372FF" w:rsidRDefault="004372FF" w:rsidP="004372FF">
      <w:pPr>
        <w:rPr>
          <w:rFonts w:ascii="Times New Roman" w:eastAsia="Times New Roman" w:hAnsi="Times New Roman" w:cs="Times New Roman"/>
          <w:lang w:eastAsia="es-MX"/>
        </w:rPr>
      </w:pPr>
      <w:r w:rsidRPr="004372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24</w:t>
      </w:r>
      <w:r w:rsidRPr="004372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  <w:t>27</w:t>
      </w:r>
      <w:r w:rsidRPr="004372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  <w:t>29</w:t>
      </w:r>
      <w:r w:rsidRPr="004372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  <w:t>37</w:t>
      </w:r>
      <w:r w:rsidRPr="004372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  <w:t>21</w:t>
      </w:r>
      <w:r w:rsidRPr="004372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  <w:t>24</w:t>
      </w:r>
      <w:r w:rsidRPr="004372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  <w:t>27</w:t>
      </w:r>
      <w:r w:rsidRPr="004372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  <w:t>30</w:t>
      </w:r>
      <w:r w:rsidRPr="004372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  <w:t>38</w:t>
      </w:r>
      <w:r w:rsidRPr="004372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  <w:t>22</w:t>
      </w:r>
      <w:r w:rsidRPr="004372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  <w:t>24</w:t>
      </w:r>
      <w:r w:rsidRPr="004372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  <w:t>27</w:t>
      </w:r>
      <w:r w:rsidRPr="004372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</w:r>
    </w:p>
    <w:p w14:paraId="1F770826" w14:textId="02349BFA" w:rsidR="002F3851" w:rsidRPr="002F3851" w:rsidRDefault="002F3851" w:rsidP="002F3851">
      <w:pPr>
        <w:rPr>
          <w:rFonts w:ascii="Times New Roman" w:eastAsia="Times New Roman" w:hAnsi="Times New Roman" w:cs="Times New Roman"/>
          <w:lang w:eastAsia="es-MX"/>
        </w:rPr>
      </w:pPr>
    </w:p>
    <w:p w14:paraId="60DD5F2E" w14:textId="77777777" w:rsidR="002F3851" w:rsidRDefault="002F3851"/>
    <w:sectPr w:rsidR="002F38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51"/>
    <w:rsid w:val="002F3851"/>
    <w:rsid w:val="0043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E04496E"/>
  <w15:chartTrackingRefBased/>
  <w15:docId w15:val="{8AAFCA31-9ED9-CC4A-ADF3-538B151F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72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apple-tab-span">
    <w:name w:val="apple-tab-span"/>
    <w:basedOn w:val="Fuentedeprrafopredeter"/>
    <w:rsid w:val="0043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352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2</cp:revision>
  <dcterms:created xsi:type="dcterms:W3CDTF">2022-06-20T18:49:00Z</dcterms:created>
  <dcterms:modified xsi:type="dcterms:W3CDTF">2022-07-17T01:35:00Z</dcterms:modified>
</cp:coreProperties>
</file>